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A5E8" w14:textId="77777777" w:rsidR="00F21572" w:rsidRDefault="00F21572" w:rsidP="00F21572">
      <w:pP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                                                        </w:t>
      </w:r>
    </w:p>
    <w:p w14:paraId="69958C88" w14:textId="77777777" w:rsidR="0033623D" w:rsidRDefault="0033623D" w:rsidP="003A24B1">
      <w:pPr>
        <w:pStyle w:val="Textoindependiente"/>
        <w:spacing w:before="210"/>
        <w:ind w:left="720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</w:p>
    <w:p w14:paraId="388E02C8" w14:textId="38928F70" w:rsidR="003A24B1" w:rsidRPr="00AF4162" w:rsidRDefault="003A24B1" w:rsidP="003A24B1">
      <w:pPr>
        <w:pStyle w:val="Textoindependiente"/>
        <w:spacing w:before="210"/>
        <w:ind w:left="720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  <w:r w:rsidRPr="00AF4162">
        <w:rPr>
          <w:rFonts w:ascii="Calibri" w:hAnsi="Calibri" w:cs="Calibri"/>
          <w:b/>
          <w:bCs/>
          <w:spacing w:val="-2"/>
          <w:sz w:val="28"/>
          <w:szCs w:val="28"/>
        </w:rPr>
        <w:t>Presentación de la Iniciativa</w:t>
      </w:r>
      <w:r w:rsidR="00773D2D">
        <w:rPr>
          <w:rFonts w:ascii="Calibri" w:hAnsi="Calibri" w:cs="Calibri"/>
          <w:b/>
          <w:bCs/>
          <w:spacing w:val="-2"/>
          <w:sz w:val="28"/>
          <w:szCs w:val="28"/>
        </w:rPr>
        <w:t>-Fortalecimiento organizativo</w:t>
      </w:r>
    </w:p>
    <w:p w14:paraId="16B2F4F6" w14:textId="71340E6A" w:rsidR="00CA4A2B" w:rsidRPr="00AF4162" w:rsidRDefault="00CA4A2B" w:rsidP="00CA4A2B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Nombre de la organización de víctimas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4A2B" w:rsidRPr="00AF4162" w14:paraId="3FE0C4D3" w14:textId="77777777" w:rsidTr="00814E23">
        <w:tc>
          <w:tcPr>
            <w:tcW w:w="8828" w:type="dxa"/>
          </w:tcPr>
          <w:p w14:paraId="6A6C2C60" w14:textId="77777777" w:rsidR="00CA4A2B" w:rsidRDefault="00CA4A2B" w:rsidP="00814E23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52EF42C1" w14:textId="77777777" w:rsidR="00CA4A2B" w:rsidRPr="00AF4162" w:rsidRDefault="00CA4A2B" w:rsidP="00814E23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3E1715FA" w14:textId="743FB6EF" w:rsidR="00CA4A2B" w:rsidRPr="00AF4162" w:rsidRDefault="00F37296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Línea</w:t>
      </w:r>
      <w:r w:rsidR="00A54FB2">
        <w:rPr>
          <w:rFonts w:ascii="Calibri" w:hAnsi="Calibri" w:cs="Calibri"/>
          <w:spacing w:val="-2"/>
          <w:sz w:val="24"/>
          <w:szCs w:val="24"/>
        </w:rPr>
        <w:t xml:space="preserve"> de fortalecimiento</w:t>
      </w:r>
      <w:r>
        <w:rPr>
          <w:rFonts w:ascii="Calibri" w:hAnsi="Calibri" w:cs="Calibri"/>
          <w:spacing w:val="-2"/>
          <w:sz w:val="24"/>
          <w:szCs w:val="24"/>
        </w:rPr>
        <w:t xml:space="preserve"> organizativo</w:t>
      </w:r>
      <w:r w:rsidR="00CA4A2B" w:rsidRPr="00AF4162">
        <w:rPr>
          <w:rFonts w:ascii="Calibri" w:hAnsi="Calibri" w:cs="Calibri"/>
          <w:spacing w:val="-2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408D722F" w14:textId="77777777" w:rsidTr="00AF4162">
        <w:tc>
          <w:tcPr>
            <w:tcW w:w="8828" w:type="dxa"/>
          </w:tcPr>
          <w:p w14:paraId="4594CA76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022C287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3E0DD8D7" w14:textId="50D44584" w:rsidR="003A24B1" w:rsidRPr="00AF4162" w:rsidRDefault="560A9CD8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¿Qué</w:t>
      </w:r>
      <w:r w:rsidR="006A3395">
        <w:rPr>
          <w:rFonts w:ascii="Calibri" w:hAnsi="Calibri" w:cs="Calibri"/>
          <w:spacing w:val="-2"/>
          <w:sz w:val="24"/>
          <w:szCs w:val="24"/>
        </w:rPr>
        <w:t xml:space="preserve"> proceso</w:t>
      </w:r>
      <w:r w:rsidR="003A3923">
        <w:rPr>
          <w:rFonts w:ascii="Calibri" w:hAnsi="Calibri" w:cs="Calibri"/>
          <w:spacing w:val="-2"/>
          <w:sz w:val="24"/>
          <w:szCs w:val="24"/>
        </w:rPr>
        <w:t xml:space="preserve"> (</w:t>
      </w:r>
      <w:r w:rsidR="006A3395">
        <w:rPr>
          <w:rFonts w:ascii="Calibri" w:hAnsi="Calibri" w:cs="Calibri"/>
          <w:spacing w:val="-2"/>
          <w:sz w:val="24"/>
          <w:szCs w:val="24"/>
        </w:rPr>
        <w:t>s</w:t>
      </w:r>
      <w:r w:rsidR="003A3923">
        <w:rPr>
          <w:rFonts w:ascii="Calibri" w:hAnsi="Calibri" w:cs="Calibri"/>
          <w:spacing w:val="-2"/>
          <w:sz w:val="24"/>
          <w:szCs w:val="24"/>
        </w:rPr>
        <w:t>)</w:t>
      </w:r>
      <w:r w:rsidR="006A3395">
        <w:rPr>
          <w:rFonts w:ascii="Calibri" w:hAnsi="Calibri" w:cs="Calibri"/>
          <w:spacing w:val="-2"/>
          <w:sz w:val="24"/>
          <w:szCs w:val="24"/>
        </w:rPr>
        <w:t xml:space="preserve"> de la Organización</w:t>
      </w:r>
      <w:r w:rsidR="00624662">
        <w:rPr>
          <w:rFonts w:ascii="Calibri" w:hAnsi="Calibri" w:cs="Calibri"/>
          <w:spacing w:val="-2"/>
          <w:sz w:val="24"/>
          <w:szCs w:val="24"/>
        </w:rPr>
        <w:t xml:space="preserve"> se ven fortalecidos con</w:t>
      </w:r>
      <w:r w:rsidR="006A3395">
        <w:rPr>
          <w:rFonts w:ascii="Calibri" w:hAnsi="Calibri" w:cs="Calibri"/>
          <w:spacing w:val="-2"/>
          <w:sz w:val="24"/>
          <w:szCs w:val="24"/>
        </w:rPr>
        <w:t xml:space="preserve"> la línea </w:t>
      </w:r>
      <w:r w:rsidR="003A3923">
        <w:rPr>
          <w:rFonts w:ascii="Calibri" w:hAnsi="Calibri" w:cs="Calibri"/>
          <w:spacing w:val="-2"/>
          <w:sz w:val="24"/>
          <w:szCs w:val="24"/>
        </w:rPr>
        <w:t xml:space="preserve">escogida?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2ADB7117" w14:textId="77777777" w:rsidTr="00AF4162">
        <w:tc>
          <w:tcPr>
            <w:tcW w:w="8828" w:type="dxa"/>
          </w:tcPr>
          <w:p w14:paraId="2D8F3CFF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59720A21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929933C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234ED6D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9876933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4ACAC989" w14:textId="36B0FA37" w:rsidR="000463CA" w:rsidRPr="000463CA" w:rsidRDefault="00C02442" w:rsidP="003A24B1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>¿De</w:t>
      </w:r>
      <w:r w:rsidR="000463CA">
        <w:rPr>
          <w:rFonts w:ascii="Calibri" w:hAnsi="Calibri" w:cs="Calibri"/>
          <w:spacing w:val="-2"/>
          <w:sz w:val="24"/>
          <w:szCs w:val="24"/>
        </w:rPr>
        <w:t xml:space="preserve"> dónde nace </w:t>
      </w:r>
      <w:r>
        <w:rPr>
          <w:rFonts w:ascii="Calibri" w:hAnsi="Calibri" w:cs="Calibri"/>
          <w:spacing w:val="-2"/>
          <w:sz w:val="24"/>
          <w:szCs w:val="24"/>
        </w:rPr>
        <w:t>la</w:t>
      </w:r>
      <w:r w:rsidR="000463CA">
        <w:rPr>
          <w:rFonts w:ascii="Calibri" w:hAnsi="Calibri" w:cs="Calibri"/>
          <w:spacing w:val="-2"/>
          <w:sz w:val="24"/>
          <w:szCs w:val="24"/>
        </w:rPr>
        <w:t xml:space="preserve"> necesidad de</w:t>
      </w:r>
      <w:r>
        <w:rPr>
          <w:rFonts w:ascii="Calibri" w:hAnsi="Calibri" w:cs="Calibri"/>
          <w:spacing w:val="-2"/>
          <w:sz w:val="24"/>
          <w:szCs w:val="24"/>
        </w:rPr>
        <w:t>l</w:t>
      </w:r>
      <w:r w:rsidR="000463CA">
        <w:rPr>
          <w:rFonts w:ascii="Calibri" w:hAnsi="Calibri" w:cs="Calibri"/>
          <w:spacing w:val="-2"/>
          <w:sz w:val="24"/>
          <w:szCs w:val="24"/>
        </w:rPr>
        <w:t xml:space="preserve"> fortalecimiento</w:t>
      </w:r>
      <w:r>
        <w:rPr>
          <w:rFonts w:ascii="Calibri" w:hAnsi="Calibri" w:cs="Calibri"/>
          <w:spacing w:val="-2"/>
          <w:sz w:val="24"/>
          <w:szCs w:val="24"/>
        </w:rPr>
        <w:t xml:space="preserve"> requerido? Describa </w:t>
      </w:r>
      <w:r w:rsidR="000463CA">
        <w:rPr>
          <w:rFonts w:ascii="Calibri" w:hAnsi="Calibri" w:cs="Calibri"/>
          <w:spacing w:val="-2"/>
          <w:sz w:val="24"/>
          <w:szCs w:val="24"/>
        </w:rPr>
        <w:t>quienes participaron en su identificación y que roles desempeña</w:t>
      </w:r>
      <w:r w:rsidR="0013734E">
        <w:rPr>
          <w:rFonts w:ascii="Calibri" w:hAnsi="Calibri" w:cs="Calibri"/>
          <w:spacing w:val="-2"/>
          <w:sz w:val="24"/>
          <w:szCs w:val="24"/>
        </w:rPr>
        <w:t>ron</w:t>
      </w:r>
      <w:r w:rsidR="000463CA">
        <w:rPr>
          <w:rFonts w:ascii="Calibri" w:hAnsi="Calibri" w:cs="Calibri"/>
          <w:spacing w:val="-2"/>
          <w:sz w:val="24"/>
          <w:szCs w:val="24"/>
        </w:rPr>
        <w:t>.</w:t>
      </w:r>
    </w:p>
    <w:p w14:paraId="367EC093" w14:textId="77777777" w:rsidR="000463CA" w:rsidRDefault="000463CA" w:rsidP="0004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0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7AE9794" w14:textId="77777777" w:rsidR="000463CA" w:rsidRDefault="000463CA" w:rsidP="0004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0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3FF9C9E1" w14:textId="77777777" w:rsidR="000463CA" w:rsidRDefault="000463CA" w:rsidP="0004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0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6CC290A8" w14:textId="77777777" w:rsidR="000463CA" w:rsidRDefault="000463CA" w:rsidP="000463C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0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62C0212B" w14:textId="77777777" w:rsidR="000463CA" w:rsidRPr="000463CA" w:rsidRDefault="000463CA" w:rsidP="000463CA">
      <w:pPr>
        <w:pStyle w:val="Textoindependiente"/>
        <w:spacing w:before="210"/>
        <w:ind w:left="36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2E4D06FD" w14:textId="0472FFC5" w:rsidR="003A24B1" w:rsidRPr="00AF4162" w:rsidRDefault="00AF4162" w:rsidP="003A24B1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>¿</w:t>
      </w:r>
      <w:r w:rsidR="006E559D">
        <w:rPr>
          <w:rFonts w:ascii="Calibri" w:hAnsi="Calibri" w:cs="Calibri"/>
          <w:spacing w:val="-2"/>
          <w:sz w:val="24"/>
          <w:szCs w:val="24"/>
        </w:rPr>
        <w:t>Cómo aporta el fortaleci</w:t>
      </w:r>
      <w:r w:rsidR="00101AAA">
        <w:rPr>
          <w:rFonts w:ascii="Calibri" w:hAnsi="Calibri" w:cs="Calibri"/>
          <w:spacing w:val="-2"/>
          <w:sz w:val="24"/>
          <w:szCs w:val="24"/>
        </w:rPr>
        <w:t>miento solicitado a la misión de la organización?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7EFA89F2" w14:textId="77777777" w:rsidTr="00AF4162">
        <w:tc>
          <w:tcPr>
            <w:tcW w:w="8828" w:type="dxa"/>
          </w:tcPr>
          <w:p w14:paraId="2C49A321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503EA69E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7DE4452F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4AB476F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2D27FBA5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81A128E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500BD334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01836875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F933F91" w14:textId="77777777" w:rsidR="00AF4162" w:rsidRP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</w:tbl>
    <w:p w14:paraId="7450549B" w14:textId="77777777" w:rsidR="003E7D51" w:rsidRPr="00AF4162" w:rsidRDefault="003E7D51" w:rsidP="00AF416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06DFDA2B" w14:textId="7BD98DC2" w:rsidR="003A24B1" w:rsidRPr="00AF4162" w:rsidRDefault="003A24B1" w:rsidP="0095386C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hAnsi="Calibri" w:cs="Calibri"/>
          <w:spacing w:val="-2"/>
          <w:sz w:val="24"/>
          <w:szCs w:val="24"/>
        </w:rPr>
      </w:pPr>
      <w:r w:rsidRPr="00F21572">
        <w:rPr>
          <w:rFonts w:ascii="Calibri" w:hAnsi="Calibri" w:cs="Calibri"/>
          <w:spacing w:val="-2"/>
          <w:sz w:val="24"/>
          <w:szCs w:val="24"/>
        </w:rPr>
        <w:t>¿</w:t>
      </w:r>
      <w:r w:rsidR="00B31277">
        <w:rPr>
          <w:rFonts w:ascii="Calibri" w:hAnsi="Calibri" w:cs="Calibri"/>
          <w:spacing w:val="-2"/>
          <w:sz w:val="24"/>
          <w:szCs w:val="24"/>
        </w:rPr>
        <w:t xml:space="preserve">Qué acciones </w:t>
      </w:r>
      <w:r w:rsidR="00AF66FF">
        <w:rPr>
          <w:rFonts w:ascii="Calibri" w:hAnsi="Calibri" w:cs="Calibri"/>
          <w:spacing w:val="-2"/>
          <w:sz w:val="24"/>
          <w:szCs w:val="24"/>
        </w:rPr>
        <w:t>se desarrollarían</w:t>
      </w:r>
      <w:r w:rsidR="00515650">
        <w:rPr>
          <w:rFonts w:ascii="Calibri" w:hAnsi="Calibri" w:cs="Calibri"/>
          <w:spacing w:val="-2"/>
          <w:sz w:val="24"/>
          <w:szCs w:val="24"/>
        </w:rPr>
        <w:t xml:space="preserve"> para llevar a cabo el proceso de fortalecimiento</w:t>
      </w:r>
      <w:r w:rsidR="00D30BBA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40086">
        <w:rPr>
          <w:rFonts w:ascii="Calibri" w:hAnsi="Calibri" w:cs="Calibri"/>
          <w:spacing w:val="-2"/>
          <w:sz w:val="24"/>
          <w:szCs w:val="24"/>
        </w:rPr>
        <w:t>a la organización</w:t>
      </w:r>
      <w:r w:rsidR="00515650">
        <w:rPr>
          <w:rFonts w:ascii="Calibri" w:hAnsi="Calibri" w:cs="Calibri"/>
          <w:spacing w:val="-2"/>
          <w:sz w:val="24"/>
          <w:szCs w:val="24"/>
        </w:rPr>
        <w:t>?</w:t>
      </w:r>
      <w:r w:rsidRPr="00F215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83867" w:rsidRPr="00C046EA">
        <w:rPr>
          <w:rFonts w:ascii="Calibri" w:hAnsi="Calibri" w:cs="Calibri"/>
          <w:spacing w:val="-2"/>
        </w:rPr>
        <w:t xml:space="preserve">Nota: </w:t>
      </w:r>
      <w:r w:rsidR="00183867" w:rsidRPr="00183867">
        <w:rPr>
          <w:rFonts w:ascii="Calibri" w:hAnsi="Calibri" w:cs="Calibri"/>
          <w:spacing w:val="-2"/>
        </w:rPr>
        <w:t xml:space="preserve">Recuerde que las acciones propuestas deben ser ejecutadas en un </w:t>
      </w:r>
      <w:r w:rsidR="0A1997E6" w:rsidRPr="00183867">
        <w:rPr>
          <w:rFonts w:ascii="Calibri" w:hAnsi="Calibri" w:cs="Calibri"/>
          <w:spacing w:val="-2"/>
        </w:rPr>
        <w:t xml:space="preserve">tiempo </w:t>
      </w:r>
      <w:r w:rsidR="00183867" w:rsidRPr="00183867">
        <w:rPr>
          <w:rFonts w:ascii="Calibri" w:hAnsi="Calibri" w:cs="Calibri"/>
          <w:spacing w:val="-2"/>
        </w:rPr>
        <w:t xml:space="preserve">máximo de </w:t>
      </w:r>
      <w:r w:rsidR="0099663C">
        <w:rPr>
          <w:rFonts w:ascii="Calibri" w:hAnsi="Calibri" w:cs="Calibri"/>
          <w:spacing w:val="-2"/>
        </w:rPr>
        <w:t>8</w:t>
      </w:r>
      <w:r w:rsidR="00183867" w:rsidRPr="00183867">
        <w:rPr>
          <w:rFonts w:ascii="Calibri" w:hAnsi="Calibri" w:cs="Calibri"/>
          <w:spacing w:val="-2"/>
        </w:rPr>
        <w:t xml:space="preserve"> semanas.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19A6AC99" w14:textId="77777777" w:rsidTr="0099663C">
        <w:trPr>
          <w:trHeight w:val="5001"/>
        </w:trPr>
        <w:tc>
          <w:tcPr>
            <w:tcW w:w="8828" w:type="dxa"/>
          </w:tcPr>
          <w:p w14:paraId="61B28BB6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6B20191B" w14:textId="77777777" w:rsid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9A2EBCE" w14:textId="77777777" w:rsidR="0095386C" w:rsidRDefault="0095386C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7F7EEED4" w14:textId="77777777" w:rsidR="0095386C" w:rsidRDefault="0095386C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6F7F64AE" w14:textId="77777777" w:rsidR="0095386C" w:rsidRDefault="0095386C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F911EA6" w14:textId="77777777" w:rsidR="0095386C" w:rsidRDefault="0095386C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7306FD3" w14:textId="77777777" w:rsidR="0095386C" w:rsidRPr="00AF4162" w:rsidRDefault="0095386C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66A7D13" w14:textId="314D0BD5" w:rsidR="003A24B1" w:rsidRPr="002E411E" w:rsidRDefault="001C7E42" w:rsidP="001E0913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F21572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Señale de manera global, sin especificar cantidades, los bienes, servicios y recurso humano, que requieren para la implementación de la o las acciones propuestas. </w:t>
      </w:r>
      <w:r w:rsidR="004725D2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Se muestra información a modo de ejemplo.</w:t>
      </w:r>
    </w:p>
    <w:p w14:paraId="129BF5BD" w14:textId="77777777" w:rsidR="002E411E" w:rsidRPr="001E0913" w:rsidRDefault="002E411E" w:rsidP="002E411E">
      <w:pPr>
        <w:pStyle w:val="Textoindependiente"/>
        <w:spacing w:before="210"/>
        <w:ind w:left="720"/>
        <w:rPr>
          <w:rFonts w:ascii="Calibri" w:hAnsi="Calibri" w:cs="Calibri"/>
          <w:spacing w:val="-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411E" w14:paraId="08D2ADB7" w14:textId="77777777" w:rsidTr="002E411E">
        <w:tc>
          <w:tcPr>
            <w:tcW w:w="2207" w:type="dxa"/>
          </w:tcPr>
          <w:p w14:paraId="152CA0EF" w14:textId="7D60DDCC" w:rsidR="002E411E" w:rsidRPr="00093AF4" w:rsidRDefault="004725D2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093AF4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A</w:t>
            </w:r>
            <w:r w:rsidR="002E411E" w:rsidRPr="00093AF4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ctividad</w:t>
            </w:r>
          </w:p>
        </w:tc>
        <w:tc>
          <w:tcPr>
            <w:tcW w:w="2207" w:type="dxa"/>
          </w:tcPr>
          <w:p w14:paraId="6C26BDB3" w14:textId="66E2607F" w:rsidR="002E411E" w:rsidRPr="00093AF4" w:rsidRDefault="002E411E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093AF4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Bienes e insumos</w:t>
            </w:r>
          </w:p>
        </w:tc>
        <w:tc>
          <w:tcPr>
            <w:tcW w:w="2207" w:type="dxa"/>
          </w:tcPr>
          <w:p w14:paraId="254863CE" w14:textId="33E407B8" w:rsidR="002E411E" w:rsidRPr="00093AF4" w:rsidRDefault="003C2CEF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</w:t>
            </w:r>
            <w:r w:rsidR="00E75BFA" w:rsidRPr="00093AF4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ervicios</w:t>
            </w:r>
          </w:p>
        </w:tc>
        <w:tc>
          <w:tcPr>
            <w:tcW w:w="2207" w:type="dxa"/>
          </w:tcPr>
          <w:p w14:paraId="65299F57" w14:textId="5DA4D25F" w:rsidR="002E411E" w:rsidRPr="00093AF4" w:rsidRDefault="00E75BFA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093AF4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Recurso humano</w:t>
            </w:r>
          </w:p>
        </w:tc>
      </w:tr>
      <w:tr w:rsidR="002E411E" w14:paraId="3CD9FE57" w14:textId="77777777" w:rsidTr="002E411E">
        <w:tc>
          <w:tcPr>
            <w:tcW w:w="2207" w:type="dxa"/>
          </w:tcPr>
          <w:p w14:paraId="155F088B" w14:textId="51E45883" w:rsidR="002E411E" w:rsidRDefault="00093AF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262626" w:themeColor="text1" w:themeTint="D9"/>
                <w:spacing w:val="-2"/>
                <w:sz w:val="24"/>
                <w:szCs w:val="24"/>
              </w:rPr>
              <w:t xml:space="preserve">Actividad 1. </w:t>
            </w:r>
            <w:r w:rsidR="00A86373">
              <w:rPr>
                <w:rFonts w:ascii="Calibri" w:hAnsi="Calibri" w:cs="Calibri"/>
                <w:bCs/>
                <w:color w:val="262626" w:themeColor="text1" w:themeTint="D9"/>
                <w:spacing w:val="-2"/>
                <w:sz w:val="24"/>
                <w:szCs w:val="24"/>
              </w:rPr>
              <w:t>Taller de liderazgo</w:t>
            </w:r>
          </w:p>
        </w:tc>
        <w:tc>
          <w:tcPr>
            <w:tcW w:w="2207" w:type="dxa"/>
          </w:tcPr>
          <w:p w14:paraId="11EE311D" w14:textId="0655A2A9" w:rsidR="002E411E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-</w:t>
            </w:r>
            <w:r w:rsidR="000005A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Compra de Refrigerios</w:t>
            </w:r>
          </w:p>
          <w:p w14:paraId="6E189EE1" w14:textId="5602E659" w:rsidR="000005A2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-</w:t>
            </w:r>
            <w:r w:rsidR="00F822BC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Compra de material para entregar a los participantes (cuadernos y lapiceros)</w:t>
            </w:r>
          </w:p>
          <w:p w14:paraId="79D785C6" w14:textId="73B20DCB" w:rsidR="000005A2" w:rsidRDefault="000005A2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EE6864" w14:textId="6D292A14" w:rsidR="002E411E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-</w:t>
            </w:r>
            <w:r w:rsidR="00E47D1F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Alquiler del salón</w:t>
            </w:r>
          </w:p>
          <w:p w14:paraId="5C33EF7E" w14:textId="5F4025AB" w:rsidR="00E47D1F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-</w:t>
            </w:r>
            <w:r w:rsidR="0031125C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Servicio de transporte</w:t>
            </w:r>
          </w:p>
        </w:tc>
        <w:tc>
          <w:tcPr>
            <w:tcW w:w="2207" w:type="dxa"/>
          </w:tcPr>
          <w:p w14:paraId="4F77AAA3" w14:textId="3AF1FA3F" w:rsidR="002E411E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-</w:t>
            </w:r>
            <w:r w:rsidR="00093AF4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Facilitador</w:t>
            </w:r>
            <w:r w:rsidR="005B2D09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o tallerista</w:t>
            </w:r>
          </w:p>
        </w:tc>
      </w:tr>
      <w:tr w:rsidR="002E411E" w14:paraId="16413F59" w14:textId="77777777" w:rsidTr="002E411E">
        <w:tc>
          <w:tcPr>
            <w:tcW w:w="2207" w:type="dxa"/>
          </w:tcPr>
          <w:p w14:paraId="11FF2241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3D1D881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6B8BE1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E2075C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2E411E" w14:paraId="454A93B3" w14:textId="77777777" w:rsidTr="002E411E">
        <w:tc>
          <w:tcPr>
            <w:tcW w:w="2207" w:type="dxa"/>
          </w:tcPr>
          <w:p w14:paraId="6027F486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DCA58C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C7E923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47D888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2E411E" w14:paraId="22CC2E2F" w14:textId="77777777" w:rsidTr="002E411E">
        <w:tc>
          <w:tcPr>
            <w:tcW w:w="2207" w:type="dxa"/>
          </w:tcPr>
          <w:p w14:paraId="59112001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05A860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90E77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4CCFC9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AF3924" w14:paraId="301F89EE" w14:textId="77777777" w:rsidTr="002E411E">
        <w:tc>
          <w:tcPr>
            <w:tcW w:w="2207" w:type="dxa"/>
          </w:tcPr>
          <w:p w14:paraId="16DC6133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89ABA2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F8A31FA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AC32A3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AF3924" w14:paraId="041EF7CA" w14:textId="77777777" w:rsidTr="002E411E">
        <w:tc>
          <w:tcPr>
            <w:tcW w:w="2207" w:type="dxa"/>
          </w:tcPr>
          <w:p w14:paraId="09B0EE40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B0CFB6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5761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ADEB0C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</w:tbl>
    <w:p w14:paraId="2EA5FB66" w14:textId="77777777" w:rsidR="00F21572" w:rsidRPr="00AF4162" w:rsidRDefault="00F21572" w:rsidP="00F2157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1A16C700" w14:textId="2DC1C0A3" w:rsidR="009D4718" w:rsidRDefault="00F21572" w:rsidP="00F21572"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                                           </w:t>
      </w:r>
      <w:r w:rsidRPr="003F393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</w:p>
    <w:sectPr w:rsidR="009D471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1A80" w14:textId="77777777" w:rsidR="005922CE" w:rsidRDefault="005922CE" w:rsidP="00F21572">
      <w:pPr>
        <w:spacing w:after="0" w:line="240" w:lineRule="auto"/>
      </w:pPr>
      <w:r>
        <w:separator/>
      </w:r>
    </w:p>
  </w:endnote>
  <w:endnote w:type="continuationSeparator" w:id="0">
    <w:p w14:paraId="1011C79B" w14:textId="77777777" w:rsidR="005922CE" w:rsidRDefault="005922CE" w:rsidP="00F2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F2AC" w14:textId="1573398C" w:rsidR="003E7D51" w:rsidRDefault="003E7D51">
    <w:pPr>
      <w:pStyle w:val="Piedepgina"/>
      <w:jc w:val="center"/>
      <w:rPr>
        <w:caps/>
        <w:color w:val="156082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E7C95" wp14:editId="1269FBC1">
          <wp:simplePos x="0" y="0"/>
          <wp:positionH relativeFrom="column">
            <wp:posOffset>-699135</wp:posOffset>
          </wp:positionH>
          <wp:positionV relativeFrom="paragraph">
            <wp:posOffset>-125730</wp:posOffset>
          </wp:positionV>
          <wp:extent cx="5612130" cy="787591"/>
          <wp:effectExtent l="0" t="0" r="7620" b="0"/>
          <wp:wrapSquare wrapText="bothSides"/>
          <wp:docPr id="2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8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F4235C" w14:textId="70C6CB54" w:rsidR="003E7D51" w:rsidRDefault="003E7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260D" w14:textId="77777777" w:rsidR="005922CE" w:rsidRDefault="005922CE" w:rsidP="00F21572">
      <w:pPr>
        <w:spacing w:after="0" w:line="240" w:lineRule="auto"/>
      </w:pPr>
      <w:r>
        <w:separator/>
      </w:r>
    </w:p>
  </w:footnote>
  <w:footnote w:type="continuationSeparator" w:id="0">
    <w:p w14:paraId="1508DFEB" w14:textId="77777777" w:rsidR="005922CE" w:rsidRDefault="005922CE" w:rsidP="00F2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9A76" w14:textId="4D8F9DBB" w:rsidR="00815F07" w:rsidRPr="00815F07" w:rsidRDefault="007A2B15" w:rsidP="00815F07">
    <w:pPr>
      <w:pStyle w:val="Encabezado"/>
    </w:pPr>
    <w:r w:rsidRPr="00815F07">
      <w:rPr>
        <w:noProof/>
      </w:rPr>
      <w:drawing>
        <wp:anchor distT="0" distB="0" distL="114300" distR="114300" simplePos="0" relativeHeight="251662336" behindDoc="1" locked="0" layoutInCell="1" allowOverlap="1" wp14:anchorId="4EF30F87" wp14:editId="6F198C2A">
          <wp:simplePos x="0" y="0"/>
          <wp:positionH relativeFrom="column">
            <wp:posOffset>3229610</wp:posOffset>
          </wp:positionH>
          <wp:positionV relativeFrom="page">
            <wp:posOffset>457200</wp:posOffset>
          </wp:positionV>
          <wp:extent cx="923925" cy="875665"/>
          <wp:effectExtent l="0" t="0" r="9525" b="635"/>
          <wp:wrapSquare wrapText="bothSides"/>
          <wp:docPr id="1784122233" name="Imagen 4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122233" name="Imagen 4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6B2A4B" wp14:editId="131A4A07">
          <wp:simplePos x="0" y="0"/>
          <wp:positionH relativeFrom="margin">
            <wp:posOffset>2228850</wp:posOffset>
          </wp:positionH>
          <wp:positionV relativeFrom="paragraph">
            <wp:posOffset>6985</wp:posOffset>
          </wp:positionV>
          <wp:extent cx="1004570" cy="951865"/>
          <wp:effectExtent l="0" t="0" r="5080" b="635"/>
          <wp:wrapSquare wrapText="bothSides"/>
          <wp:docPr id="10993663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66383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A2751" w14:textId="5CAEF889" w:rsidR="00815F07" w:rsidRPr="00815F07" w:rsidRDefault="00815F07" w:rsidP="00815F07">
    <w:pPr>
      <w:pStyle w:val="Encabezado"/>
    </w:pPr>
  </w:p>
  <w:p w14:paraId="57C18A07" w14:textId="17704905" w:rsidR="00F21572" w:rsidRDefault="00F215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24CC"/>
    <w:multiLevelType w:val="hybridMultilevel"/>
    <w:tmpl w:val="4D2AA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DA5"/>
    <w:multiLevelType w:val="hybridMultilevel"/>
    <w:tmpl w:val="634AAB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028020">
    <w:abstractNumId w:val="1"/>
  </w:num>
  <w:num w:numId="2" w16cid:durableId="79305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72"/>
    <w:rsid w:val="000005A2"/>
    <w:rsid w:val="000463CA"/>
    <w:rsid w:val="00093AF4"/>
    <w:rsid w:val="00101AAA"/>
    <w:rsid w:val="00130028"/>
    <w:rsid w:val="00134180"/>
    <w:rsid w:val="0013734E"/>
    <w:rsid w:val="001606E6"/>
    <w:rsid w:val="00183867"/>
    <w:rsid w:val="001A79F5"/>
    <w:rsid w:val="001C7E42"/>
    <w:rsid w:val="001E0913"/>
    <w:rsid w:val="00251899"/>
    <w:rsid w:val="002768FE"/>
    <w:rsid w:val="002E411E"/>
    <w:rsid w:val="00305682"/>
    <w:rsid w:val="0031125C"/>
    <w:rsid w:val="0033623D"/>
    <w:rsid w:val="003A24B1"/>
    <w:rsid w:val="003A3923"/>
    <w:rsid w:val="003C2CEF"/>
    <w:rsid w:val="003E7D51"/>
    <w:rsid w:val="00405AF3"/>
    <w:rsid w:val="00440086"/>
    <w:rsid w:val="0044096F"/>
    <w:rsid w:val="004725D2"/>
    <w:rsid w:val="004E477B"/>
    <w:rsid w:val="00512012"/>
    <w:rsid w:val="00515650"/>
    <w:rsid w:val="00533167"/>
    <w:rsid w:val="00562D1A"/>
    <w:rsid w:val="005922CE"/>
    <w:rsid w:val="005A3724"/>
    <w:rsid w:val="005B2D09"/>
    <w:rsid w:val="00624662"/>
    <w:rsid w:val="00696698"/>
    <w:rsid w:val="006A3395"/>
    <w:rsid w:val="006E559D"/>
    <w:rsid w:val="00750394"/>
    <w:rsid w:val="00773D2D"/>
    <w:rsid w:val="007A2931"/>
    <w:rsid w:val="007A2B15"/>
    <w:rsid w:val="0080409B"/>
    <w:rsid w:val="00815F07"/>
    <w:rsid w:val="008338B9"/>
    <w:rsid w:val="00840BCF"/>
    <w:rsid w:val="00913E5A"/>
    <w:rsid w:val="009271AB"/>
    <w:rsid w:val="0095386C"/>
    <w:rsid w:val="0096475F"/>
    <w:rsid w:val="00972B12"/>
    <w:rsid w:val="0099276A"/>
    <w:rsid w:val="00992FA4"/>
    <w:rsid w:val="0099663C"/>
    <w:rsid w:val="009C1315"/>
    <w:rsid w:val="009C7A10"/>
    <w:rsid w:val="009D4718"/>
    <w:rsid w:val="00A54FB2"/>
    <w:rsid w:val="00A86373"/>
    <w:rsid w:val="00AD303D"/>
    <w:rsid w:val="00AF3924"/>
    <w:rsid w:val="00AF4162"/>
    <w:rsid w:val="00AF66FF"/>
    <w:rsid w:val="00B31277"/>
    <w:rsid w:val="00BA5B16"/>
    <w:rsid w:val="00BB3A2E"/>
    <w:rsid w:val="00BC06AA"/>
    <w:rsid w:val="00BD6FD4"/>
    <w:rsid w:val="00BE19E7"/>
    <w:rsid w:val="00C02442"/>
    <w:rsid w:val="00C046EA"/>
    <w:rsid w:val="00C91872"/>
    <w:rsid w:val="00C9619E"/>
    <w:rsid w:val="00CA4A2B"/>
    <w:rsid w:val="00D30BBA"/>
    <w:rsid w:val="00D34B67"/>
    <w:rsid w:val="00D80B24"/>
    <w:rsid w:val="00E47D1F"/>
    <w:rsid w:val="00E66754"/>
    <w:rsid w:val="00E75BFA"/>
    <w:rsid w:val="00F21572"/>
    <w:rsid w:val="00F23B85"/>
    <w:rsid w:val="00F37296"/>
    <w:rsid w:val="00F44DE0"/>
    <w:rsid w:val="00F46C1C"/>
    <w:rsid w:val="00F822BC"/>
    <w:rsid w:val="0A1997E6"/>
    <w:rsid w:val="27C36385"/>
    <w:rsid w:val="2A7C6E7C"/>
    <w:rsid w:val="405F5EEB"/>
    <w:rsid w:val="452CFB90"/>
    <w:rsid w:val="560A9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C0082"/>
  <w15:chartTrackingRefBased/>
  <w15:docId w15:val="{64021089-DE46-42A0-B5BB-F355F70B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72"/>
  </w:style>
  <w:style w:type="paragraph" w:styleId="Ttulo1">
    <w:name w:val="heading 1"/>
    <w:basedOn w:val="Normal"/>
    <w:next w:val="Normal"/>
    <w:link w:val="Ttulo1Car"/>
    <w:uiPriority w:val="9"/>
    <w:qFormat/>
    <w:rsid w:val="00F2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5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5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5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5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5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572"/>
  </w:style>
  <w:style w:type="paragraph" w:styleId="Piedepgina">
    <w:name w:val="footer"/>
    <w:basedOn w:val="Normal"/>
    <w:link w:val="PiedepginaCar"/>
    <w:uiPriority w:val="99"/>
    <w:unhideWhenUsed/>
    <w:rsid w:val="00F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72"/>
  </w:style>
  <w:style w:type="paragraph" w:styleId="Textoindependiente">
    <w:name w:val="Body Text"/>
    <w:basedOn w:val="Normal"/>
    <w:link w:val="TextoindependienteCar"/>
    <w:uiPriority w:val="1"/>
    <w:qFormat/>
    <w:rsid w:val="00F21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1572"/>
    <w:rPr>
      <w:rFonts w:ascii="Verdana" w:eastAsia="Verdana" w:hAnsi="Verdana" w:cs="Verdana"/>
      <w:kern w:val="0"/>
      <w:lang w:val="es-ES"/>
      <w14:ligatures w14:val="none"/>
    </w:rPr>
  </w:style>
  <w:style w:type="paragraph" w:customStyle="1" w:styleId="paragraph">
    <w:name w:val="paragraph"/>
    <w:basedOn w:val="Normal"/>
    <w:rsid w:val="00F2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21572"/>
  </w:style>
  <w:style w:type="character" w:customStyle="1" w:styleId="eop">
    <w:name w:val="eop"/>
    <w:basedOn w:val="Fuentedeprrafopredeter"/>
    <w:rsid w:val="00F21572"/>
  </w:style>
  <w:style w:type="table" w:styleId="Tablaconcuadrcula">
    <w:name w:val="Table Grid"/>
    <w:basedOn w:val="Tablanormal"/>
    <w:uiPriority w:val="39"/>
    <w:rsid w:val="003A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A3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16677A7B21CD418D2558ACAFBC4320" ma:contentTypeVersion="19" ma:contentTypeDescription="Crear nuevo documento." ma:contentTypeScope="" ma:versionID="252480df3af0c5e3cb2f4f99dcdfc209">
  <xsd:schema xmlns:xsd="http://www.w3.org/2001/XMLSchema" xmlns:xs="http://www.w3.org/2001/XMLSchema" xmlns:p="http://schemas.microsoft.com/office/2006/metadata/properties" xmlns:ns2="bf5d25e7-d715-4ddc-90b5-ea9e31baf415" xmlns:ns3="aeb05bce-b625-40f5-abc6-448b269e1c0f" targetNamespace="http://schemas.microsoft.com/office/2006/metadata/properties" ma:root="true" ma:fieldsID="7bf691fe0d519b3797c4f14b47da5133" ns2:_="" ns3:_="">
    <xsd:import namespace="bf5d25e7-d715-4ddc-90b5-ea9e31baf415"/>
    <xsd:import namespace="aeb05bce-b625-40f5-abc6-448b269e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25e7-d715-4ddc-90b5-ea9e31ba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5bce-b625-40f5-abc6-448b269e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9cb01-2ca4-40f4-a162-f9f558719bfa}" ma:internalName="TaxCatchAll" ma:showField="CatchAllData" ma:web="aeb05bce-b625-40f5-abc6-448b269e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5bce-b625-40f5-abc6-448b269e1c0f" xsi:nil="true"/>
    <lcf76f155ced4ddcb4097134ff3c332f xmlns="bf5d25e7-d715-4ddc-90b5-ea9e31baf415">
      <Terms xmlns="http://schemas.microsoft.com/office/infopath/2007/PartnerControls"/>
    </lcf76f155ced4ddcb4097134ff3c332f>
    <_Flow_SignoffStatus xmlns="bf5d25e7-d715-4ddc-90b5-ea9e31baf415" xsi:nil="true"/>
  </documentManagement>
</p:properties>
</file>

<file path=customXml/itemProps1.xml><?xml version="1.0" encoding="utf-8"?>
<ds:datastoreItem xmlns:ds="http://schemas.openxmlformats.org/officeDocument/2006/customXml" ds:itemID="{F85BDF7A-7C2F-418C-816F-43B99D20C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FC89-9E36-4249-B07E-ABCEC251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25e7-d715-4ddc-90b5-ea9e31baf415"/>
    <ds:schemaRef ds:uri="aeb05bce-b625-40f5-abc6-448b269e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7B9D-A070-4520-9AC5-C49185BA713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aeb05bce-b625-40f5-abc6-448b269e1c0f"/>
    <ds:schemaRef ds:uri="bf5d25e7-d715-4ddc-90b5-ea9e31baf415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Ginna Marcela Rojas Quinche</dc:creator>
  <cp:keywords/>
  <dc:description/>
  <cp:lastModifiedBy>Melissa Paola Rondon Herrera</cp:lastModifiedBy>
  <cp:revision>44</cp:revision>
  <dcterms:created xsi:type="dcterms:W3CDTF">2024-06-18T19:38:00Z</dcterms:created>
  <dcterms:modified xsi:type="dcterms:W3CDTF">2024-08-06T20:34:00Z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0x0101007B16677A7B21CD418D2558ACAFBC4320</vt:lpwstr>
  </property>
</Properties>
</file>