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049" w:type="dxa"/>
        <w:tblInd w:w="-714" w:type="dxa"/>
        <w:tblLook w:val="04A0" w:firstRow="1" w:lastRow="0" w:firstColumn="1" w:lastColumn="0" w:noHBand="0" w:noVBand="1"/>
      </w:tblPr>
      <w:tblGrid>
        <w:gridCol w:w="4040"/>
        <w:gridCol w:w="6009"/>
      </w:tblGrid>
      <w:tr w:rsidR="00215844" w14:paraId="242CF28C" w14:textId="77777777" w:rsidTr="00215844">
        <w:trPr>
          <w:trHeight w:val="260"/>
        </w:trPr>
        <w:tc>
          <w:tcPr>
            <w:tcW w:w="4040" w:type="dxa"/>
          </w:tcPr>
          <w:p w14:paraId="5CDDEE2B" w14:textId="77777777" w:rsidR="00215844" w:rsidRPr="00DD29D2" w:rsidRDefault="00215844" w:rsidP="004E3776">
            <w:pPr>
              <w:rPr>
                <w:b/>
                <w:bCs/>
                <w:sz w:val="18"/>
                <w:szCs w:val="18"/>
              </w:rPr>
            </w:pPr>
            <w:r w:rsidRPr="00DD29D2">
              <w:rPr>
                <w:b/>
                <w:bCs/>
                <w:sz w:val="18"/>
                <w:szCs w:val="18"/>
              </w:rPr>
              <w:t>DEPENDENCIA Y/O GRUPO SOLICITANTE:</w:t>
            </w:r>
          </w:p>
        </w:tc>
        <w:tc>
          <w:tcPr>
            <w:tcW w:w="6009" w:type="dxa"/>
          </w:tcPr>
          <w:p w14:paraId="4906C7D4" w14:textId="6EC9A0E4" w:rsidR="00215844" w:rsidRDefault="00215844" w:rsidP="004E3776"/>
        </w:tc>
      </w:tr>
      <w:tr w:rsidR="00215844" w14:paraId="23D63C7A" w14:textId="77777777" w:rsidTr="00215844">
        <w:trPr>
          <w:trHeight w:val="260"/>
        </w:trPr>
        <w:tc>
          <w:tcPr>
            <w:tcW w:w="4040" w:type="dxa"/>
          </w:tcPr>
          <w:p w14:paraId="6B61B93A" w14:textId="77777777" w:rsidR="00215844" w:rsidRPr="00DD29D2" w:rsidRDefault="00215844" w:rsidP="004E3776">
            <w:pPr>
              <w:rPr>
                <w:b/>
                <w:bCs/>
                <w:sz w:val="18"/>
                <w:szCs w:val="18"/>
              </w:rPr>
            </w:pPr>
            <w:r w:rsidRPr="00DD29D2">
              <w:rPr>
                <w:b/>
                <w:bCs/>
                <w:sz w:val="18"/>
                <w:szCs w:val="18"/>
              </w:rPr>
              <w:t>FECHA DE TRÁMITE:</w:t>
            </w:r>
          </w:p>
        </w:tc>
        <w:tc>
          <w:tcPr>
            <w:tcW w:w="6009" w:type="dxa"/>
          </w:tcPr>
          <w:p w14:paraId="1F0BD424" w14:textId="3AE498E0" w:rsidR="00215844" w:rsidRDefault="00215844" w:rsidP="004E3776"/>
        </w:tc>
      </w:tr>
    </w:tbl>
    <w:p w14:paraId="2B11A23C" w14:textId="6C631706" w:rsidR="00215844" w:rsidRDefault="00215844" w:rsidP="00215844">
      <w:pPr>
        <w:jc w:val="center"/>
        <w:rPr>
          <w:b/>
          <w:bCs/>
        </w:rPr>
      </w:pPr>
      <w:r w:rsidRPr="00864631">
        <w:rPr>
          <w:b/>
          <w:bCs/>
        </w:rPr>
        <w:t>TIPO DE SOLICITUD</w:t>
      </w:r>
    </w:p>
    <w:tbl>
      <w:tblPr>
        <w:tblStyle w:val="Tablaconcuadrcula"/>
        <w:tblW w:w="9887" w:type="dxa"/>
        <w:tblInd w:w="-714" w:type="dxa"/>
        <w:tblLook w:val="04A0" w:firstRow="1" w:lastRow="0" w:firstColumn="1" w:lastColumn="0" w:noHBand="0" w:noVBand="1"/>
      </w:tblPr>
      <w:tblGrid>
        <w:gridCol w:w="1229"/>
        <w:gridCol w:w="322"/>
        <w:gridCol w:w="1356"/>
        <w:gridCol w:w="1531"/>
        <w:gridCol w:w="267"/>
        <w:gridCol w:w="824"/>
        <w:gridCol w:w="3959"/>
        <w:gridCol w:w="399"/>
      </w:tblGrid>
      <w:tr w:rsidR="00215844" w14:paraId="45D1CA42" w14:textId="4B53B3AD" w:rsidTr="00215844">
        <w:trPr>
          <w:trHeight w:val="214"/>
        </w:trPr>
        <w:tc>
          <w:tcPr>
            <w:tcW w:w="1229" w:type="dxa"/>
          </w:tcPr>
          <w:p w14:paraId="17BDB1DE" w14:textId="77777777" w:rsidR="00215844" w:rsidRPr="00864631" w:rsidRDefault="00215844" w:rsidP="004E3776">
            <w:pPr>
              <w:ind w:left="11"/>
              <w:rPr>
                <w:b/>
                <w:bCs/>
              </w:rPr>
            </w:pPr>
            <w:r w:rsidRPr="00864631">
              <w:rPr>
                <w:b/>
                <w:bCs/>
              </w:rPr>
              <w:t>PERSONA</w:t>
            </w:r>
          </w:p>
        </w:tc>
        <w:tc>
          <w:tcPr>
            <w:tcW w:w="322" w:type="dxa"/>
          </w:tcPr>
          <w:p w14:paraId="635D5203" w14:textId="2E277B86" w:rsidR="00215844" w:rsidRDefault="00215844" w:rsidP="004E3776"/>
        </w:tc>
        <w:tc>
          <w:tcPr>
            <w:tcW w:w="1356" w:type="dxa"/>
            <w:tcBorders>
              <w:top w:val="nil"/>
              <w:bottom w:val="nil"/>
            </w:tcBorders>
          </w:tcPr>
          <w:p w14:paraId="0E20180E" w14:textId="77777777" w:rsidR="00215844" w:rsidRDefault="00215844" w:rsidP="004E3776"/>
        </w:tc>
        <w:tc>
          <w:tcPr>
            <w:tcW w:w="1531" w:type="dxa"/>
          </w:tcPr>
          <w:p w14:paraId="00479832" w14:textId="77777777" w:rsidR="00215844" w:rsidRPr="00864631" w:rsidRDefault="00215844" w:rsidP="004E3776">
            <w:pPr>
              <w:rPr>
                <w:b/>
                <w:bCs/>
              </w:rPr>
            </w:pPr>
            <w:r w:rsidRPr="00864631">
              <w:rPr>
                <w:b/>
                <w:bCs/>
              </w:rPr>
              <w:t>DECLARACIÓN</w:t>
            </w:r>
          </w:p>
        </w:tc>
        <w:tc>
          <w:tcPr>
            <w:tcW w:w="267" w:type="dxa"/>
          </w:tcPr>
          <w:p w14:paraId="55A6781A" w14:textId="77777777" w:rsidR="00215844" w:rsidRDefault="00215844" w:rsidP="004E3776"/>
        </w:tc>
        <w:tc>
          <w:tcPr>
            <w:tcW w:w="824" w:type="dxa"/>
            <w:tcBorders>
              <w:top w:val="nil"/>
              <w:bottom w:val="nil"/>
            </w:tcBorders>
          </w:tcPr>
          <w:p w14:paraId="6E5A514A" w14:textId="77777777" w:rsidR="00215844" w:rsidRDefault="00215844" w:rsidP="004E3776"/>
        </w:tc>
        <w:tc>
          <w:tcPr>
            <w:tcW w:w="3959" w:type="dxa"/>
            <w:tcBorders>
              <w:right w:val="single" w:sz="4" w:space="0" w:color="808080" w:themeColor="background1" w:themeShade="80"/>
            </w:tcBorders>
          </w:tcPr>
          <w:p w14:paraId="19ED75ED" w14:textId="77777777" w:rsidR="00215844" w:rsidRDefault="00215844" w:rsidP="004E3776">
            <w:r w:rsidRPr="00864631">
              <w:rPr>
                <w:b/>
                <w:bCs/>
              </w:rPr>
              <w:t>MARCAR</w:t>
            </w:r>
            <w:r>
              <w:rPr>
                <w:b/>
                <w:bCs/>
              </w:rPr>
              <w:t xml:space="preserve"> </w:t>
            </w:r>
            <w:r w:rsidRPr="00864631">
              <w:rPr>
                <w:b/>
                <w:bCs/>
              </w:rPr>
              <w:t>DECLARACIÓN</w:t>
            </w:r>
            <w:r>
              <w:rPr>
                <w:b/>
                <w:bCs/>
              </w:rPr>
              <w:t xml:space="preserve"> </w:t>
            </w:r>
            <w:r w:rsidRPr="00864631">
              <w:rPr>
                <w:b/>
                <w:bCs/>
              </w:rPr>
              <w:t>DUPLICADA</w:t>
            </w:r>
          </w:p>
        </w:tc>
        <w:tc>
          <w:tcPr>
            <w:tcW w:w="399" w:type="dxa"/>
            <w:tcBorders>
              <w:left w:val="single" w:sz="4" w:space="0" w:color="808080" w:themeColor="background1" w:themeShade="80"/>
            </w:tcBorders>
          </w:tcPr>
          <w:p w14:paraId="6520D062" w14:textId="77777777" w:rsidR="00215844" w:rsidRDefault="00215844" w:rsidP="00215844"/>
        </w:tc>
      </w:tr>
    </w:tbl>
    <w:p w14:paraId="7D69F078" w14:textId="748894C5" w:rsidR="00215844" w:rsidRDefault="00215844" w:rsidP="00215844">
      <w:r>
        <w:t xml:space="preserve">       </w:t>
      </w:r>
      <w:r>
        <w:tab/>
      </w:r>
      <w:r>
        <w:tab/>
        <w:t xml:space="preserve">   </w:t>
      </w:r>
    </w:p>
    <w:tbl>
      <w:tblPr>
        <w:tblStyle w:val="Tablaconcuadrcula"/>
        <w:tblW w:w="3569" w:type="dxa"/>
        <w:tblInd w:w="-714" w:type="dxa"/>
        <w:tblLook w:val="04A0" w:firstRow="1" w:lastRow="0" w:firstColumn="1" w:lastColumn="0" w:noHBand="0" w:noVBand="1"/>
      </w:tblPr>
      <w:tblGrid>
        <w:gridCol w:w="1614"/>
        <w:gridCol w:w="1955"/>
      </w:tblGrid>
      <w:tr w:rsidR="00215844" w14:paraId="46B000FB" w14:textId="77777777" w:rsidTr="00215844">
        <w:trPr>
          <w:trHeight w:val="230"/>
        </w:trPr>
        <w:tc>
          <w:tcPr>
            <w:tcW w:w="1614" w:type="dxa"/>
          </w:tcPr>
          <w:p w14:paraId="7D1D8EF1" w14:textId="77777777" w:rsidR="00215844" w:rsidRDefault="00215844" w:rsidP="004E3776">
            <w:r w:rsidRPr="00EA0392">
              <w:rPr>
                <w:b/>
                <w:bCs/>
              </w:rPr>
              <w:t>CÓDIGO SIPOD</w:t>
            </w:r>
          </w:p>
        </w:tc>
        <w:tc>
          <w:tcPr>
            <w:tcW w:w="1955" w:type="dxa"/>
          </w:tcPr>
          <w:p w14:paraId="7201B600" w14:textId="482E2AA9" w:rsidR="00215844" w:rsidRDefault="00215844" w:rsidP="004E3776"/>
        </w:tc>
      </w:tr>
    </w:tbl>
    <w:p w14:paraId="4EFCCEDA" w14:textId="287B7977" w:rsidR="00215844" w:rsidRDefault="00215844"/>
    <w:tbl>
      <w:tblPr>
        <w:tblStyle w:val="Tablaconcuadrcula"/>
        <w:tblW w:w="9960" w:type="dxa"/>
        <w:tblInd w:w="-714" w:type="dxa"/>
        <w:tblLook w:val="04A0" w:firstRow="1" w:lastRow="0" w:firstColumn="1" w:lastColumn="0" w:noHBand="0" w:noVBand="1"/>
      </w:tblPr>
      <w:tblGrid>
        <w:gridCol w:w="2282"/>
        <w:gridCol w:w="513"/>
        <w:gridCol w:w="513"/>
        <w:gridCol w:w="515"/>
        <w:gridCol w:w="340"/>
        <w:gridCol w:w="440"/>
        <w:gridCol w:w="309"/>
        <w:gridCol w:w="2048"/>
        <w:gridCol w:w="493"/>
        <w:gridCol w:w="2501"/>
        <w:gridCol w:w="6"/>
      </w:tblGrid>
      <w:tr w:rsidR="00215844" w:rsidRPr="00F53AD7" w14:paraId="61C02E3E" w14:textId="77777777" w:rsidTr="00215844">
        <w:trPr>
          <w:trHeight w:val="596"/>
        </w:trPr>
        <w:tc>
          <w:tcPr>
            <w:tcW w:w="9960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5E46EB5D" w14:textId="77777777" w:rsidR="00215844" w:rsidRPr="00F53AD7" w:rsidRDefault="00215844" w:rsidP="004E3776">
            <w:pPr>
              <w:jc w:val="center"/>
              <w:rPr>
                <w:b/>
                <w:bCs/>
              </w:rPr>
            </w:pPr>
            <w:r w:rsidRPr="00F53AD7">
              <w:rPr>
                <w:b/>
                <w:bCs/>
              </w:rPr>
              <w:t xml:space="preserve">DATOS DE LA DECLARACIÓN A </w:t>
            </w:r>
            <w:r>
              <w:rPr>
                <w:b/>
                <w:bCs/>
              </w:rPr>
              <w:t>MARCAR</w:t>
            </w:r>
            <w:r w:rsidRPr="00F53AD7">
              <w:rPr>
                <w:b/>
                <w:bCs/>
              </w:rPr>
              <w:t>/</w:t>
            </w:r>
            <w:r>
              <w:rPr>
                <w:b/>
                <w:bCs/>
              </w:rPr>
              <w:t>DEPURAR</w:t>
            </w:r>
          </w:p>
        </w:tc>
      </w:tr>
      <w:tr w:rsidR="00215844" w14:paraId="51E685EF" w14:textId="77777777" w:rsidTr="00215844">
        <w:trPr>
          <w:trHeight w:val="248"/>
        </w:trPr>
        <w:tc>
          <w:tcPr>
            <w:tcW w:w="2282" w:type="dxa"/>
          </w:tcPr>
          <w:p w14:paraId="24BAEA19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>FECHA DECLARACIÓN</w:t>
            </w:r>
          </w:p>
        </w:tc>
        <w:tc>
          <w:tcPr>
            <w:tcW w:w="7677" w:type="dxa"/>
            <w:gridSpan w:val="10"/>
          </w:tcPr>
          <w:p w14:paraId="31B3984D" w14:textId="77777777" w:rsidR="00215844" w:rsidRDefault="00215844" w:rsidP="004E3776"/>
        </w:tc>
      </w:tr>
      <w:tr w:rsidR="00215844" w14:paraId="02CD4B75" w14:textId="77777777" w:rsidTr="00215844">
        <w:trPr>
          <w:trHeight w:val="257"/>
        </w:trPr>
        <w:tc>
          <w:tcPr>
            <w:tcW w:w="2282" w:type="dxa"/>
          </w:tcPr>
          <w:p w14:paraId="13ACF200" w14:textId="373F64E0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 xml:space="preserve">LUGAR DECLARACIÓN </w:t>
            </w:r>
          </w:p>
        </w:tc>
        <w:tc>
          <w:tcPr>
            <w:tcW w:w="7677" w:type="dxa"/>
            <w:gridSpan w:val="10"/>
          </w:tcPr>
          <w:p w14:paraId="6CCCAB1C" w14:textId="77777777" w:rsidR="00215844" w:rsidRDefault="00215844" w:rsidP="004E3776"/>
        </w:tc>
      </w:tr>
      <w:tr w:rsidR="00215844" w14:paraId="59562975" w14:textId="77777777" w:rsidTr="00215844">
        <w:trPr>
          <w:trHeight w:val="257"/>
        </w:trPr>
        <w:tc>
          <w:tcPr>
            <w:tcW w:w="2282" w:type="dxa"/>
          </w:tcPr>
          <w:p w14:paraId="18D48BC4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>DECLARANTE</w:t>
            </w:r>
          </w:p>
        </w:tc>
        <w:tc>
          <w:tcPr>
            <w:tcW w:w="7677" w:type="dxa"/>
            <w:gridSpan w:val="10"/>
          </w:tcPr>
          <w:p w14:paraId="2D02A3E4" w14:textId="77777777" w:rsidR="00215844" w:rsidRDefault="00215844" w:rsidP="004E3776"/>
        </w:tc>
      </w:tr>
      <w:tr w:rsidR="00215844" w:rsidRPr="006E6916" w14:paraId="643983F8" w14:textId="77777777" w:rsidTr="00215844">
        <w:trPr>
          <w:gridAfter w:val="1"/>
          <w:wAfter w:w="6" w:type="dxa"/>
          <w:trHeight w:val="210"/>
        </w:trPr>
        <w:tc>
          <w:tcPr>
            <w:tcW w:w="2282" w:type="dxa"/>
          </w:tcPr>
          <w:p w14:paraId="59816038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 xml:space="preserve">TIPO DE DOCUMENTO    </w:t>
            </w:r>
          </w:p>
        </w:tc>
        <w:tc>
          <w:tcPr>
            <w:tcW w:w="513" w:type="dxa"/>
          </w:tcPr>
          <w:p w14:paraId="535521B4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>C.C</w:t>
            </w:r>
          </w:p>
        </w:tc>
        <w:tc>
          <w:tcPr>
            <w:tcW w:w="513" w:type="dxa"/>
          </w:tcPr>
          <w:p w14:paraId="03FADCAC" w14:textId="77777777" w:rsidR="00215844" w:rsidRPr="006E6916" w:rsidRDefault="00215844" w:rsidP="004E3776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14:paraId="49F063A3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>R.C</w:t>
            </w:r>
          </w:p>
        </w:tc>
        <w:tc>
          <w:tcPr>
            <w:tcW w:w="340" w:type="dxa"/>
          </w:tcPr>
          <w:p w14:paraId="262B440D" w14:textId="77777777" w:rsidR="00215844" w:rsidRPr="006E6916" w:rsidRDefault="00215844" w:rsidP="004E37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</w:tcPr>
          <w:p w14:paraId="64DE6669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>T.I</w:t>
            </w:r>
          </w:p>
        </w:tc>
        <w:tc>
          <w:tcPr>
            <w:tcW w:w="309" w:type="dxa"/>
          </w:tcPr>
          <w:p w14:paraId="430BB31F" w14:textId="77777777" w:rsidR="00215844" w:rsidRPr="006E6916" w:rsidRDefault="00215844" w:rsidP="004E3776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</w:tcPr>
          <w:p w14:paraId="32E37219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>INDOCUMENTADO</w:t>
            </w:r>
          </w:p>
        </w:tc>
        <w:tc>
          <w:tcPr>
            <w:tcW w:w="493" w:type="dxa"/>
          </w:tcPr>
          <w:p w14:paraId="5A9CE7A5" w14:textId="77777777" w:rsidR="00215844" w:rsidRPr="006E6916" w:rsidRDefault="00215844" w:rsidP="004E3776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</w:tcPr>
          <w:p w14:paraId="506F987B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>OTRO :</w:t>
            </w:r>
          </w:p>
        </w:tc>
      </w:tr>
      <w:tr w:rsidR="00215844" w14:paraId="05DDD78C" w14:textId="77777777" w:rsidTr="00215844">
        <w:trPr>
          <w:trHeight w:val="257"/>
        </w:trPr>
        <w:tc>
          <w:tcPr>
            <w:tcW w:w="2282" w:type="dxa"/>
          </w:tcPr>
          <w:p w14:paraId="0D88A068" w14:textId="77777777" w:rsidR="00215844" w:rsidRPr="006E6916" w:rsidRDefault="00215844" w:rsidP="004E3776">
            <w:pPr>
              <w:rPr>
                <w:sz w:val="18"/>
                <w:szCs w:val="18"/>
              </w:rPr>
            </w:pPr>
            <w:r w:rsidRPr="006E6916">
              <w:rPr>
                <w:sz w:val="18"/>
                <w:szCs w:val="18"/>
              </w:rPr>
              <w:t>NÚMERO DOCUMENTO</w:t>
            </w:r>
          </w:p>
        </w:tc>
        <w:tc>
          <w:tcPr>
            <w:tcW w:w="7677" w:type="dxa"/>
            <w:gridSpan w:val="10"/>
          </w:tcPr>
          <w:p w14:paraId="4D7E6B0E" w14:textId="77777777" w:rsidR="00215844" w:rsidRDefault="00215844" w:rsidP="004E3776"/>
        </w:tc>
      </w:tr>
    </w:tbl>
    <w:p w14:paraId="23EFA113" w14:textId="17DF6C3B" w:rsidR="00215844" w:rsidRDefault="00215844"/>
    <w:tbl>
      <w:tblPr>
        <w:tblStyle w:val="Tablaconcuadrcula"/>
        <w:tblW w:w="10000" w:type="dxa"/>
        <w:tblInd w:w="-714" w:type="dxa"/>
        <w:tblLook w:val="04A0" w:firstRow="1" w:lastRow="0" w:firstColumn="1" w:lastColumn="0" w:noHBand="0" w:noVBand="1"/>
      </w:tblPr>
      <w:tblGrid>
        <w:gridCol w:w="1514"/>
        <w:gridCol w:w="1343"/>
        <w:gridCol w:w="3061"/>
        <w:gridCol w:w="1424"/>
        <w:gridCol w:w="937"/>
        <w:gridCol w:w="1721"/>
      </w:tblGrid>
      <w:tr w:rsidR="00215844" w14:paraId="0B379C59" w14:textId="77777777" w:rsidTr="00215844">
        <w:trPr>
          <w:trHeight w:val="479"/>
        </w:trPr>
        <w:tc>
          <w:tcPr>
            <w:tcW w:w="10000" w:type="dxa"/>
            <w:gridSpan w:val="6"/>
            <w:tcBorders>
              <w:top w:val="single" w:sz="4" w:space="0" w:color="auto"/>
            </w:tcBorders>
            <w:vAlign w:val="center"/>
          </w:tcPr>
          <w:p w14:paraId="4DD1F883" w14:textId="77777777" w:rsidR="00215844" w:rsidRDefault="00215844" w:rsidP="004E3776">
            <w:pPr>
              <w:jc w:val="center"/>
              <w:rPr>
                <w:b/>
                <w:bCs/>
              </w:rPr>
            </w:pPr>
            <w:r w:rsidRPr="002E4499">
              <w:rPr>
                <w:b/>
                <w:bCs/>
              </w:rPr>
              <w:t>DATOS DE LA(S) PERSONA(S) A DEPURAR</w:t>
            </w:r>
          </w:p>
        </w:tc>
      </w:tr>
      <w:tr w:rsidR="00215844" w:rsidRPr="006E6916" w14:paraId="25479948" w14:textId="77777777" w:rsidTr="008646C4">
        <w:trPr>
          <w:trHeight w:val="243"/>
        </w:trPr>
        <w:tc>
          <w:tcPr>
            <w:tcW w:w="1514" w:type="dxa"/>
            <w:vAlign w:val="center"/>
          </w:tcPr>
          <w:p w14:paraId="6F75C53E" w14:textId="77777777" w:rsidR="00215844" w:rsidRPr="006E6916" w:rsidRDefault="00215844" w:rsidP="004E3776">
            <w:pPr>
              <w:jc w:val="center"/>
              <w:rPr>
                <w:b/>
                <w:bCs/>
                <w:sz w:val="18"/>
                <w:szCs w:val="18"/>
              </w:rPr>
            </w:pPr>
            <w:r w:rsidRPr="006E6916">
              <w:rPr>
                <w:b/>
                <w:bCs/>
                <w:sz w:val="18"/>
                <w:szCs w:val="18"/>
              </w:rPr>
              <w:t>ID PERSONA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41CBD3C" w14:textId="77777777" w:rsidR="00215844" w:rsidRPr="008646C4" w:rsidRDefault="00215844" w:rsidP="004E3776">
            <w:pPr>
              <w:jc w:val="center"/>
              <w:rPr>
                <w:b/>
                <w:bCs/>
                <w:sz w:val="18"/>
                <w:szCs w:val="18"/>
              </w:rPr>
            </w:pPr>
            <w:r w:rsidRPr="008646C4">
              <w:rPr>
                <w:b/>
                <w:bCs/>
                <w:sz w:val="18"/>
                <w:szCs w:val="18"/>
              </w:rPr>
              <w:t>ID REG</w:t>
            </w:r>
          </w:p>
        </w:tc>
        <w:tc>
          <w:tcPr>
            <w:tcW w:w="3061" w:type="dxa"/>
            <w:vAlign w:val="center"/>
          </w:tcPr>
          <w:p w14:paraId="2D9454E1" w14:textId="77777777" w:rsidR="00215844" w:rsidRPr="006E6916" w:rsidRDefault="00215844" w:rsidP="004E3776">
            <w:pPr>
              <w:jc w:val="center"/>
              <w:rPr>
                <w:b/>
                <w:bCs/>
                <w:sz w:val="18"/>
                <w:szCs w:val="18"/>
              </w:rPr>
            </w:pPr>
            <w:r w:rsidRPr="006E6916">
              <w:rPr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1424" w:type="dxa"/>
          </w:tcPr>
          <w:p w14:paraId="2E890A6A" w14:textId="77777777" w:rsidR="00215844" w:rsidRPr="006E6916" w:rsidRDefault="00215844" w:rsidP="004E3776">
            <w:pPr>
              <w:jc w:val="center"/>
              <w:rPr>
                <w:b/>
                <w:bCs/>
                <w:sz w:val="18"/>
                <w:szCs w:val="18"/>
              </w:rPr>
            </w:pPr>
            <w:r w:rsidRPr="006E6916">
              <w:rPr>
                <w:b/>
                <w:bCs/>
                <w:sz w:val="18"/>
                <w:szCs w:val="18"/>
              </w:rPr>
              <w:t>T.  DOC</w:t>
            </w:r>
          </w:p>
        </w:tc>
        <w:tc>
          <w:tcPr>
            <w:tcW w:w="937" w:type="dxa"/>
          </w:tcPr>
          <w:p w14:paraId="5A6153B5" w14:textId="77777777" w:rsidR="00215844" w:rsidRPr="006E6916" w:rsidRDefault="00215844" w:rsidP="004E3776">
            <w:pPr>
              <w:jc w:val="center"/>
              <w:rPr>
                <w:b/>
                <w:bCs/>
                <w:sz w:val="18"/>
                <w:szCs w:val="18"/>
              </w:rPr>
            </w:pPr>
            <w:r w:rsidRPr="006E6916">
              <w:rPr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1718" w:type="dxa"/>
            <w:vAlign w:val="center"/>
          </w:tcPr>
          <w:p w14:paraId="62D5205E" w14:textId="77777777" w:rsidR="00215844" w:rsidRPr="006E6916" w:rsidRDefault="00215844" w:rsidP="004E3776">
            <w:pPr>
              <w:jc w:val="center"/>
              <w:rPr>
                <w:b/>
                <w:bCs/>
                <w:sz w:val="18"/>
                <w:szCs w:val="18"/>
              </w:rPr>
            </w:pPr>
            <w:r w:rsidRPr="006E6916">
              <w:rPr>
                <w:b/>
                <w:bCs/>
                <w:sz w:val="18"/>
                <w:szCs w:val="18"/>
              </w:rPr>
              <w:t>ESTADO EN SIPOD</w:t>
            </w:r>
          </w:p>
        </w:tc>
      </w:tr>
      <w:tr w:rsidR="00215844" w:rsidRPr="006E6916" w14:paraId="5D55D2A0" w14:textId="77777777" w:rsidTr="00215844">
        <w:trPr>
          <w:trHeight w:val="221"/>
        </w:trPr>
        <w:tc>
          <w:tcPr>
            <w:tcW w:w="1514" w:type="dxa"/>
          </w:tcPr>
          <w:p w14:paraId="46D01E8C" w14:textId="45D8DC35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3930ADF6" w14:textId="10D13B33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1B8E8CB0" w14:textId="2730A907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46B7F901" w14:textId="7ECA050C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1AD876A1" w14:textId="3BBA8D43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</w:tcPr>
          <w:p w14:paraId="7D4BBB1A" w14:textId="5F24B30E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</w:tr>
      <w:tr w:rsidR="00215844" w:rsidRPr="006E6916" w14:paraId="7CF29C19" w14:textId="77777777" w:rsidTr="00215844">
        <w:trPr>
          <w:trHeight w:val="210"/>
        </w:trPr>
        <w:tc>
          <w:tcPr>
            <w:tcW w:w="1514" w:type="dxa"/>
          </w:tcPr>
          <w:p w14:paraId="407E1978" w14:textId="45EAE374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40A3E62A" w14:textId="2ACE42F1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6AC19D5E" w14:textId="46119001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20BEFD43" w14:textId="1E8A98B8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5A06AC36" w14:textId="2B84BE70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</w:tcPr>
          <w:p w14:paraId="4D096849" w14:textId="1DF5F8BA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</w:tr>
      <w:tr w:rsidR="00215844" w:rsidRPr="006E6916" w14:paraId="77B69F78" w14:textId="77777777" w:rsidTr="00215844">
        <w:trPr>
          <w:trHeight w:val="221"/>
        </w:trPr>
        <w:tc>
          <w:tcPr>
            <w:tcW w:w="1514" w:type="dxa"/>
          </w:tcPr>
          <w:p w14:paraId="025B5449" w14:textId="77777777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04BD28E6" w14:textId="77777777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14:paraId="67D6B1C2" w14:textId="77777777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326E44C5" w14:textId="77777777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4B511A4C" w14:textId="77777777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</w:tcPr>
          <w:p w14:paraId="016AC28F" w14:textId="77777777" w:rsidR="00215844" w:rsidRPr="006B7225" w:rsidRDefault="00215844" w:rsidP="006B7225">
            <w:pPr>
              <w:jc w:val="center"/>
              <w:rPr>
                <w:sz w:val="18"/>
                <w:szCs w:val="18"/>
              </w:rPr>
            </w:pPr>
          </w:p>
        </w:tc>
      </w:tr>
      <w:tr w:rsidR="00215844" w:rsidRPr="006E6916" w14:paraId="143A0988" w14:textId="77777777" w:rsidTr="00215844">
        <w:trPr>
          <w:trHeight w:val="210"/>
        </w:trPr>
        <w:tc>
          <w:tcPr>
            <w:tcW w:w="1514" w:type="dxa"/>
          </w:tcPr>
          <w:p w14:paraId="3410AF4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7F21701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40D603C3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6D5B2EC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5E1E411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49B3DD35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57D1D0FF" w14:textId="77777777" w:rsidTr="00215844">
        <w:trPr>
          <w:trHeight w:val="221"/>
        </w:trPr>
        <w:tc>
          <w:tcPr>
            <w:tcW w:w="1514" w:type="dxa"/>
          </w:tcPr>
          <w:p w14:paraId="118C60A1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5163B922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79C2337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2A3DBF44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DDF5591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1BE2688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6ABAC17D" w14:textId="77777777" w:rsidTr="00215844">
        <w:trPr>
          <w:trHeight w:val="210"/>
        </w:trPr>
        <w:tc>
          <w:tcPr>
            <w:tcW w:w="1514" w:type="dxa"/>
          </w:tcPr>
          <w:p w14:paraId="274BB66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1EA2741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594CD0A0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72EC7964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74F9E76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322FB18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6490DCD3" w14:textId="77777777" w:rsidTr="00215844">
        <w:trPr>
          <w:trHeight w:val="221"/>
        </w:trPr>
        <w:tc>
          <w:tcPr>
            <w:tcW w:w="1514" w:type="dxa"/>
          </w:tcPr>
          <w:p w14:paraId="199DC7C2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55050DC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3DEF77BF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26D1A10C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531C07D9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565FC6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543C25B3" w14:textId="77777777" w:rsidTr="00215844">
        <w:trPr>
          <w:trHeight w:val="221"/>
        </w:trPr>
        <w:tc>
          <w:tcPr>
            <w:tcW w:w="1514" w:type="dxa"/>
          </w:tcPr>
          <w:p w14:paraId="19E640B0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314C5FC7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5A0325D7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45CF8D0F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46635E20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6D1EDE1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551B66C0" w14:textId="77777777" w:rsidTr="00215844">
        <w:trPr>
          <w:trHeight w:val="221"/>
        </w:trPr>
        <w:tc>
          <w:tcPr>
            <w:tcW w:w="1514" w:type="dxa"/>
          </w:tcPr>
          <w:p w14:paraId="07869C6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522B473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6158692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17C75C15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562453B7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4AAC7543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0AE239E2" w14:textId="77777777" w:rsidTr="00215844">
        <w:trPr>
          <w:trHeight w:val="221"/>
        </w:trPr>
        <w:tc>
          <w:tcPr>
            <w:tcW w:w="1514" w:type="dxa"/>
          </w:tcPr>
          <w:p w14:paraId="35F47EC4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7FAFEEA1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1B6296F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3047558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3BA9124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602F1FC2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6B3CF157" w14:textId="77777777" w:rsidTr="00215844">
        <w:trPr>
          <w:trHeight w:val="221"/>
        </w:trPr>
        <w:tc>
          <w:tcPr>
            <w:tcW w:w="1514" w:type="dxa"/>
          </w:tcPr>
          <w:p w14:paraId="1439ED89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0D5A590B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5E16BE4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298EAE5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1C325C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168E46C0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6A675F8E" w14:textId="77777777" w:rsidTr="00215844">
        <w:trPr>
          <w:trHeight w:val="221"/>
        </w:trPr>
        <w:tc>
          <w:tcPr>
            <w:tcW w:w="1514" w:type="dxa"/>
          </w:tcPr>
          <w:p w14:paraId="047E7733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02AF9135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24626224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6D5BC84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751F74C1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52CF010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715CDAF1" w14:textId="77777777" w:rsidTr="00215844">
        <w:trPr>
          <w:trHeight w:val="221"/>
        </w:trPr>
        <w:tc>
          <w:tcPr>
            <w:tcW w:w="1514" w:type="dxa"/>
          </w:tcPr>
          <w:p w14:paraId="13C7E7FF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771BED63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056EE14F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09C64E5F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17B94E9B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3B095DB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4615810B" w14:textId="77777777" w:rsidTr="00215844">
        <w:trPr>
          <w:trHeight w:val="221"/>
        </w:trPr>
        <w:tc>
          <w:tcPr>
            <w:tcW w:w="1514" w:type="dxa"/>
          </w:tcPr>
          <w:p w14:paraId="0239D9B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0061D7D0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44A0FEFC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6F62F1C4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41E1CF2F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0ED615F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50113BCB" w14:textId="77777777" w:rsidTr="00215844">
        <w:trPr>
          <w:trHeight w:val="221"/>
        </w:trPr>
        <w:tc>
          <w:tcPr>
            <w:tcW w:w="1514" w:type="dxa"/>
          </w:tcPr>
          <w:p w14:paraId="72693F90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4AB8793D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220FF1CD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58BC1ABD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435AB9A0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0A8FF75C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1089DFCB" w14:textId="77777777" w:rsidTr="00215844">
        <w:trPr>
          <w:trHeight w:val="221"/>
        </w:trPr>
        <w:tc>
          <w:tcPr>
            <w:tcW w:w="1514" w:type="dxa"/>
          </w:tcPr>
          <w:p w14:paraId="2C6EFF4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3945180C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2AB84D7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7B819909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35D8EC4D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5DEE0D87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30FBAB2B" w14:textId="77777777" w:rsidTr="00215844">
        <w:trPr>
          <w:trHeight w:val="221"/>
        </w:trPr>
        <w:tc>
          <w:tcPr>
            <w:tcW w:w="1514" w:type="dxa"/>
          </w:tcPr>
          <w:p w14:paraId="0EE6D25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481FDDB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0989C9B1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060B49B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7A17D714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7FA32627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36040633" w14:textId="77777777" w:rsidTr="00215844">
        <w:trPr>
          <w:trHeight w:val="221"/>
        </w:trPr>
        <w:tc>
          <w:tcPr>
            <w:tcW w:w="1514" w:type="dxa"/>
          </w:tcPr>
          <w:p w14:paraId="1B5B2241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123DE71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6BD812A8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5B50B00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417E56F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26DAE15A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  <w:tr w:rsidR="00215844" w:rsidRPr="006E6916" w14:paraId="4490C92B" w14:textId="77777777" w:rsidTr="00215844">
        <w:trPr>
          <w:trHeight w:val="221"/>
        </w:trPr>
        <w:tc>
          <w:tcPr>
            <w:tcW w:w="1514" w:type="dxa"/>
          </w:tcPr>
          <w:p w14:paraId="66B1DB90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14:paraId="5041101C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14:paraId="6B13D21E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424" w:type="dxa"/>
          </w:tcPr>
          <w:p w14:paraId="7270C1D4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14:paraId="6AC8E8CF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14:paraId="389844B6" w14:textId="77777777" w:rsidR="00215844" w:rsidRPr="006E6916" w:rsidRDefault="00215844" w:rsidP="004E3776">
            <w:pPr>
              <w:rPr>
                <w:sz w:val="16"/>
                <w:szCs w:val="16"/>
              </w:rPr>
            </w:pPr>
          </w:p>
        </w:tc>
      </w:tr>
    </w:tbl>
    <w:p w14:paraId="63BD4181" w14:textId="77777777" w:rsidR="001231F6" w:rsidRDefault="001231F6" w:rsidP="00215844">
      <w:pPr>
        <w:jc w:val="center"/>
        <w:rPr>
          <w:b/>
          <w:bCs/>
        </w:rPr>
      </w:pPr>
    </w:p>
    <w:p w14:paraId="7147C9FB" w14:textId="1178D62D" w:rsidR="00215844" w:rsidRDefault="00215844" w:rsidP="00215844">
      <w:pPr>
        <w:jc w:val="center"/>
        <w:rPr>
          <w:b/>
          <w:bCs/>
        </w:rPr>
      </w:pPr>
      <w:r w:rsidRPr="00215844">
        <w:rPr>
          <w:b/>
          <w:bCs/>
        </w:rPr>
        <w:t>DESCRIPCIÓN DEL CASO</w:t>
      </w:r>
    </w:p>
    <w:p w14:paraId="14E9AC6B" w14:textId="69B91DC0" w:rsidR="00215844" w:rsidRDefault="00215844" w:rsidP="00215844">
      <w:pPr>
        <w:jc w:val="center"/>
        <w:rPr>
          <w:b/>
          <w:bCs/>
        </w:rPr>
      </w:pPr>
    </w:p>
    <w:p w14:paraId="7DB737F2" w14:textId="78EA4003" w:rsidR="00215844" w:rsidRDefault="00215844" w:rsidP="00215844">
      <w:pPr>
        <w:jc w:val="center"/>
        <w:rPr>
          <w:b/>
          <w:bCs/>
        </w:rPr>
      </w:pPr>
    </w:p>
    <w:p w14:paraId="17D13094" w14:textId="3C6AB612" w:rsidR="009F3904" w:rsidRDefault="009F3904" w:rsidP="00EF093B">
      <w:pPr>
        <w:jc w:val="both"/>
        <w:rPr>
          <w:b/>
          <w:bCs/>
        </w:rPr>
      </w:pPr>
    </w:p>
    <w:p w14:paraId="4DA6B218" w14:textId="0F0B1811" w:rsidR="00215844" w:rsidRDefault="00215844" w:rsidP="00215844">
      <w:pPr>
        <w:jc w:val="center"/>
        <w:rPr>
          <w:b/>
          <w:bCs/>
        </w:rPr>
      </w:pPr>
    </w:p>
    <w:p w14:paraId="37A6F362" w14:textId="64D7A548" w:rsidR="00215844" w:rsidRDefault="00215844" w:rsidP="00215844">
      <w:pPr>
        <w:jc w:val="center"/>
        <w:rPr>
          <w:b/>
          <w:bCs/>
        </w:rPr>
      </w:pPr>
    </w:p>
    <w:p w14:paraId="2B944EDB" w14:textId="3FECA5B4" w:rsidR="009A4174" w:rsidRDefault="009A4174" w:rsidP="00215844">
      <w:pPr>
        <w:jc w:val="center"/>
        <w:rPr>
          <w:b/>
          <w:bCs/>
        </w:rPr>
      </w:pPr>
    </w:p>
    <w:p w14:paraId="58E170E3" w14:textId="77777777" w:rsidR="00866262" w:rsidRDefault="00866262" w:rsidP="00215844">
      <w:pPr>
        <w:jc w:val="center"/>
        <w:rPr>
          <w:b/>
          <w:bCs/>
        </w:rPr>
      </w:pPr>
    </w:p>
    <w:p w14:paraId="47AEB63A" w14:textId="1491AE4F" w:rsidR="00215844" w:rsidRDefault="00215844" w:rsidP="00215844">
      <w:pPr>
        <w:jc w:val="center"/>
        <w:rPr>
          <w:b/>
          <w:bCs/>
        </w:rPr>
      </w:pPr>
    </w:p>
    <w:p w14:paraId="33D8BB02" w14:textId="1C8AF8F2" w:rsidR="00215844" w:rsidRDefault="00215844" w:rsidP="00215844">
      <w:pPr>
        <w:jc w:val="center"/>
        <w:rPr>
          <w:b/>
          <w:bCs/>
        </w:rPr>
      </w:pPr>
    </w:p>
    <w:p w14:paraId="1A7D1EC1" w14:textId="4D11867D" w:rsidR="00215844" w:rsidRDefault="00215844" w:rsidP="00215844">
      <w:pPr>
        <w:jc w:val="center"/>
        <w:rPr>
          <w:b/>
          <w:bCs/>
        </w:rPr>
      </w:pPr>
    </w:p>
    <w:p w14:paraId="346141FA" w14:textId="122CE220" w:rsidR="00215844" w:rsidRDefault="00215844" w:rsidP="00215844">
      <w:pPr>
        <w:jc w:val="center"/>
        <w:rPr>
          <w:b/>
          <w:bCs/>
        </w:rPr>
      </w:pPr>
    </w:p>
    <w:p w14:paraId="5EEB91FB" w14:textId="749DCF77" w:rsidR="00215844" w:rsidRDefault="00215844" w:rsidP="00215844">
      <w:pPr>
        <w:jc w:val="center"/>
        <w:rPr>
          <w:b/>
          <w:bCs/>
        </w:rPr>
      </w:pPr>
    </w:p>
    <w:p w14:paraId="1D1CA8AD" w14:textId="6F7FC5D8" w:rsidR="00215844" w:rsidRDefault="00215844" w:rsidP="00215844">
      <w:pPr>
        <w:jc w:val="center"/>
        <w:rPr>
          <w:b/>
          <w:bCs/>
        </w:rPr>
      </w:pPr>
    </w:p>
    <w:p w14:paraId="13D5D6DF" w14:textId="0DA0F5F7" w:rsidR="00215844" w:rsidRDefault="00215844" w:rsidP="00215844">
      <w:pPr>
        <w:jc w:val="center"/>
        <w:rPr>
          <w:b/>
          <w:bCs/>
        </w:rPr>
      </w:pPr>
    </w:p>
    <w:p w14:paraId="7308CD1C" w14:textId="33B196D8" w:rsidR="00215844" w:rsidRDefault="00215844" w:rsidP="00215844">
      <w:pPr>
        <w:jc w:val="center"/>
        <w:rPr>
          <w:b/>
          <w:bCs/>
        </w:rPr>
      </w:pPr>
    </w:p>
    <w:p w14:paraId="3EF4B70F" w14:textId="4D1F8514" w:rsidR="00215844" w:rsidRDefault="00215844" w:rsidP="00215844">
      <w:pPr>
        <w:jc w:val="center"/>
        <w:rPr>
          <w:b/>
          <w:bCs/>
        </w:rPr>
      </w:pPr>
    </w:p>
    <w:p w14:paraId="4D4126CF" w14:textId="577AA52B" w:rsidR="00215844" w:rsidRDefault="00215844" w:rsidP="00215844">
      <w:pPr>
        <w:jc w:val="center"/>
        <w:rPr>
          <w:b/>
          <w:bCs/>
        </w:rPr>
      </w:pPr>
    </w:p>
    <w:p w14:paraId="171F57E3" w14:textId="287B5D35" w:rsidR="00215844" w:rsidRDefault="00215844" w:rsidP="00215844">
      <w:pPr>
        <w:jc w:val="center"/>
        <w:rPr>
          <w:b/>
          <w:bCs/>
        </w:rPr>
      </w:pPr>
    </w:p>
    <w:p w14:paraId="1FB38782" w14:textId="4562441E" w:rsidR="00215844" w:rsidRDefault="00215844" w:rsidP="00215844">
      <w:pPr>
        <w:jc w:val="center"/>
        <w:rPr>
          <w:b/>
          <w:bCs/>
        </w:rPr>
      </w:pPr>
    </w:p>
    <w:p w14:paraId="2AFF5DA7" w14:textId="77777777" w:rsidR="00215844" w:rsidRDefault="00215844" w:rsidP="00215844">
      <w:pPr>
        <w:pStyle w:val="Encabezado"/>
        <w:tabs>
          <w:tab w:val="left" w:pos="4905"/>
        </w:tabs>
        <w:spacing w:line="360" w:lineRule="auto"/>
      </w:pPr>
    </w:p>
    <w:p w14:paraId="21B8A0AB" w14:textId="77777777" w:rsidR="00215844" w:rsidRPr="00B8761E" w:rsidRDefault="00215844" w:rsidP="00215844">
      <w:pPr>
        <w:pStyle w:val="Encabezado"/>
        <w:spacing w:line="360" w:lineRule="auto"/>
        <w:rPr>
          <w:b/>
          <w:bCs/>
          <w:sz w:val="14"/>
          <w:u w:val="single"/>
        </w:rPr>
      </w:pPr>
      <w:r>
        <w:rPr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C8CC" wp14:editId="58590436">
                <wp:simplePos x="0" y="0"/>
                <wp:positionH relativeFrom="column">
                  <wp:posOffset>-89535</wp:posOffset>
                </wp:positionH>
                <wp:positionV relativeFrom="paragraph">
                  <wp:posOffset>153669</wp:posOffset>
                </wp:positionV>
                <wp:extent cx="19621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834D" id="Conector rec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1pt" to="14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37E1B" wp14:editId="2309C0A1">
                <wp:simplePos x="0" y="0"/>
                <wp:positionH relativeFrom="column">
                  <wp:posOffset>2929890</wp:posOffset>
                </wp:positionH>
                <wp:positionV relativeFrom="paragraph">
                  <wp:posOffset>119380</wp:posOffset>
                </wp:positionV>
                <wp:extent cx="2305050" cy="95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488F0" id="Conector recto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9.4pt" to="412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14"/>
        </w:rPr>
        <w:tab/>
      </w:r>
      <w:r>
        <w:rPr>
          <w:b/>
          <w:bCs/>
          <w:sz w:val="14"/>
        </w:rPr>
        <w:tab/>
      </w:r>
      <w:r>
        <w:rPr>
          <w:b/>
          <w:bCs/>
          <w:sz w:val="14"/>
        </w:rPr>
        <w:tab/>
        <w:t xml:space="preserve">    </w:t>
      </w:r>
    </w:p>
    <w:tbl>
      <w:tblPr>
        <w:tblpPr w:leftFromText="141" w:rightFromText="141" w:vertAnchor="text" w:tblpY="1"/>
        <w:tblOverlap w:val="never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840"/>
        <w:gridCol w:w="4599"/>
      </w:tblGrid>
      <w:tr w:rsidR="00215844" w:rsidRPr="00321A11" w14:paraId="63932330" w14:textId="77777777" w:rsidTr="004E3776">
        <w:tc>
          <w:tcPr>
            <w:tcW w:w="4270" w:type="dxa"/>
          </w:tcPr>
          <w:p w14:paraId="42F88129" w14:textId="77777777" w:rsidR="00215844" w:rsidRDefault="00215844" w:rsidP="004E3776">
            <w:pPr>
              <w:pStyle w:val="Encabezado"/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ENCARGADO DEL PROCEDIMIENTO</w:t>
            </w:r>
          </w:p>
          <w:p w14:paraId="0C2F2337" w14:textId="5CA5BA60" w:rsidR="00215844" w:rsidRPr="00321A11" w:rsidRDefault="00215844" w:rsidP="00334E31">
            <w:pPr>
              <w:pStyle w:val="Encabezado"/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NOMBRE: </w:t>
            </w:r>
          </w:p>
        </w:tc>
        <w:tc>
          <w:tcPr>
            <w:tcW w:w="840" w:type="dxa"/>
          </w:tcPr>
          <w:p w14:paraId="0766BA4B" w14:textId="77777777" w:rsidR="00215844" w:rsidRPr="00321A11" w:rsidRDefault="00215844" w:rsidP="004E3776">
            <w:pPr>
              <w:pStyle w:val="Encabezado"/>
              <w:spacing w:line="360" w:lineRule="auto"/>
              <w:rPr>
                <w:b/>
                <w:bCs/>
                <w:sz w:val="14"/>
              </w:rPr>
            </w:pPr>
          </w:p>
        </w:tc>
        <w:tc>
          <w:tcPr>
            <w:tcW w:w="4599" w:type="dxa"/>
          </w:tcPr>
          <w:p w14:paraId="0B058366" w14:textId="47689069" w:rsidR="00215844" w:rsidRDefault="00215844" w:rsidP="004E3776">
            <w:pPr>
              <w:pStyle w:val="Encabezado"/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FUNCIONARIO QUE REALIZA LA CORRECCI</w:t>
            </w:r>
            <w:r w:rsidR="001231F6">
              <w:rPr>
                <w:b/>
                <w:bCs/>
                <w:sz w:val="14"/>
              </w:rPr>
              <w:t>Ó</w:t>
            </w:r>
            <w:r>
              <w:rPr>
                <w:b/>
                <w:bCs/>
                <w:sz w:val="14"/>
              </w:rPr>
              <w:t>N</w:t>
            </w:r>
          </w:p>
          <w:p w14:paraId="02FC94DC" w14:textId="77777777" w:rsidR="00334E31" w:rsidRDefault="00215844" w:rsidP="00334E31">
            <w:pPr>
              <w:pStyle w:val="Encabezado"/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NOMBRE: </w:t>
            </w:r>
          </w:p>
          <w:p w14:paraId="142B7E26" w14:textId="6A1A0346" w:rsidR="00215844" w:rsidRPr="00321A11" w:rsidRDefault="00215844" w:rsidP="00334E31">
            <w:pPr>
              <w:pStyle w:val="Encabezado"/>
              <w:spacing w:line="360" w:lineRule="auto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Cargo: </w:t>
            </w:r>
          </w:p>
        </w:tc>
      </w:tr>
    </w:tbl>
    <w:p w14:paraId="2456411B" w14:textId="77777777" w:rsidR="00215844" w:rsidRDefault="00215844"/>
    <w:sectPr w:rsidR="00215844" w:rsidSect="00215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Borders w:offsetFrom="page">
        <w:top w:val="single" w:sz="4" w:space="30" w:color="808080" w:themeColor="background1" w:themeShade="80"/>
        <w:left w:val="single" w:sz="4" w:space="30" w:color="808080" w:themeColor="background1" w:themeShade="80"/>
        <w:bottom w:val="single" w:sz="4" w:space="30" w:color="808080" w:themeColor="background1" w:themeShade="80"/>
        <w:right w:val="single" w:sz="4" w:space="30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B431" w14:textId="77777777" w:rsidR="00CB5DAD" w:rsidRDefault="00CB5DAD" w:rsidP="00215844">
      <w:pPr>
        <w:spacing w:after="0" w:line="240" w:lineRule="auto"/>
      </w:pPr>
      <w:r>
        <w:separator/>
      </w:r>
    </w:p>
  </w:endnote>
  <w:endnote w:type="continuationSeparator" w:id="0">
    <w:p w14:paraId="17BB28F8" w14:textId="77777777" w:rsidR="00CB5DAD" w:rsidRDefault="00CB5DAD" w:rsidP="0021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A9F3" w14:textId="77777777" w:rsidR="00DD6B28" w:rsidRDefault="00DD6B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48E0" w14:textId="77777777" w:rsidR="00DD6B28" w:rsidRDefault="00DD6B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5D3B" w14:textId="77777777" w:rsidR="00DD6B28" w:rsidRDefault="00DD6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3A3E" w14:textId="77777777" w:rsidR="00CB5DAD" w:rsidRDefault="00CB5DAD" w:rsidP="00215844">
      <w:pPr>
        <w:spacing w:after="0" w:line="240" w:lineRule="auto"/>
      </w:pPr>
      <w:r>
        <w:separator/>
      </w:r>
    </w:p>
  </w:footnote>
  <w:footnote w:type="continuationSeparator" w:id="0">
    <w:p w14:paraId="78FE5C3D" w14:textId="77777777" w:rsidR="00CB5DAD" w:rsidRDefault="00CB5DAD" w:rsidP="0021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9774" w14:textId="77777777" w:rsidR="00DD6B28" w:rsidRDefault="00DD6B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8"/>
      <w:gridCol w:w="5925"/>
      <w:gridCol w:w="2402"/>
    </w:tblGrid>
    <w:tr w:rsidR="001231F6" w14:paraId="13746478" w14:textId="77777777" w:rsidTr="001231F6">
      <w:tc>
        <w:tcPr>
          <w:tcW w:w="1702" w:type="dxa"/>
          <w:vMerge w:val="restart"/>
          <w:shd w:val="clear" w:color="auto" w:fill="AEAAAA" w:themeFill="background2" w:themeFillShade="BF"/>
        </w:tcPr>
        <w:p w14:paraId="6380E77C" w14:textId="381EA6B3" w:rsidR="001231F6" w:rsidRDefault="001231F6">
          <w:pPr>
            <w:pStyle w:val="Encabezado"/>
          </w:pPr>
          <w:r>
            <w:rPr>
              <w:noProof/>
            </w:rPr>
            <w:drawing>
              <wp:inline distT="0" distB="0" distL="0" distR="0" wp14:anchorId="0AEDE3B8" wp14:editId="6345B048">
                <wp:extent cx="1014730" cy="960755"/>
                <wp:effectExtent l="0" t="0" r="0" b="0"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4FF73-BCFA-9270-0439-0FD8BE3FD1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EAAAA" w:themeFill="background2" w:themeFillShade="BF"/>
        </w:tcPr>
        <w:p w14:paraId="633D5FCE" w14:textId="57E5FF00" w:rsidR="001231F6" w:rsidRPr="001231F6" w:rsidRDefault="001231F6" w:rsidP="001231F6">
          <w:pPr>
            <w:pStyle w:val="Encabezado"/>
            <w:jc w:val="center"/>
            <w:rPr>
              <w:color w:val="FFFFFF" w:themeColor="background1"/>
            </w:rPr>
          </w:pPr>
          <w:r w:rsidRPr="001231F6">
            <w:rPr>
              <w:rFonts w:ascii="Verdana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  <w:t>FORMATO TRAZABILIDAD DEPURADOR</w:t>
          </w:r>
        </w:p>
      </w:tc>
      <w:tc>
        <w:tcPr>
          <w:tcW w:w="2410" w:type="dxa"/>
        </w:tcPr>
        <w:p w14:paraId="449140EC" w14:textId="3F10F9E0" w:rsidR="001231F6" w:rsidRPr="001231F6" w:rsidRDefault="001231F6">
          <w:pPr>
            <w:pStyle w:val="Encabezado"/>
            <w:rPr>
              <w:sz w:val="20"/>
              <w:szCs w:val="20"/>
            </w:rPr>
          </w:pPr>
          <w:r w:rsidRPr="001231F6">
            <w:rPr>
              <w:sz w:val="20"/>
              <w:szCs w:val="20"/>
            </w:rPr>
            <w:t>Código:</w:t>
          </w:r>
          <w:r w:rsidR="00E81EA5">
            <w:rPr>
              <w:sz w:val="20"/>
              <w:szCs w:val="20"/>
            </w:rPr>
            <w:t xml:space="preserve"> </w:t>
          </w:r>
          <w:r w:rsidR="00E81EA5" w:rsidRPr="00E81EA5">
            <w:rPr>
              <w:sz w:val="20"/>
              <w:szCs w:val="20"/>
            </w:rPr>
            <w:t>610,05,15-241</w:t>
          </w:r>
        </w:p>
      </w:tc>
    </w:tr>
    <w:tr w:rsidR="001231F6" w14:paraId="48354B5B" w14:textId="77777777" w:rsidTr="001231F6">
      <w:tblPrEx>
        <w:tblCellMar>
          <w:left w:w="108" w:type="dxa"/>
          <w:right w:w="108" w:type="dxa"/>
        </w:tblCellMar>
      </w:tblPrEx>
      <w:tc>
        <w:tcPr>
          <w:tcW w:w="1702" w:type="dxa"/>
          <w:vMerge/>
          <w:shd w:val="clear" w:color="auto" w:fill="AEAAAA" w:themeFill="background2" w:themeFillShade="BF"/>
        </w:tcPr>
        <w:p w14:paraId="733F150D" w14:textId="77777777" w:rsidR="001231F6" w:rsidRDefault="001231F6">
          <w:pPr>
            <w:pStyle w:val="Encabezado"/>
          </w:pPr>
        </w:p>
      </w:tc>
      <w:tc>
        <w:tcPr>
          <w:tcW w:w="5953" w:type="dxa"/>
        </w:tcPr>
        <w:p w14:paraId="56177C2C" w14:textId="2D747858" w:rsidR="001231F6" w:rsidRDefault="001231F6" w:rsidP="001231F6">
          <w:pPr>
            <w:pStyle w:val="Encabezado"/>
            <w:jc w:val="center"/>
          </w:pPr>
          <w:r>
            <w:t>REGISTRO Y VALORACIÓN</w:t>
          </w:r>
        </w:p>
      </w:tc>
      <w:tc>
        <w:tcPr>
          <w:tcW w:w="2410" w:type="dxa"/>
        </w:tcPr>
        <w:p w14:paraId="5E0385EA" w14:textId="169AC80D" w:rsidR="001231F6" w:rsidRPr="001231F6" w:rsidRDefault="001231F6">
          <w:pPr>
            <w:pStyle w:val="Encabezado"/>
            <w:rPr>
              <w:sz w:val="20"/>
              <w:szCs w:val="20"/>
            </w:rPr>
          </w:pPr>
          <w:r w:rsidRPr="001231F6">
            <w:rPr>
              <w:sz w:val="20"/>
              <w:szCs w:val="20"/>
            </w:rPr>
            <w:t>Versión: 01</w:t>
          </w:r>
        </w:p>
      </w:tc>
    </w:tr>
    <w:tr w:rsidR="001231F6" w14:paraId="1A8C9F3E" w14:textId="77777777" w:rsidTr="001231F6">
      <w:tblPrEx>
        <w:tblCellMar>
          <w:left w:w="108" w:type="dxa"/>
          <w:right w:w="108" w:type="dxa"/>
        </w:tblCellMar>
      </w:tblPrEx>
      <w:tc>
        <w:tcPr>
          <w:tcW w:w="1702" w:type="dxa"/>
          <w:vMerge/>
          <w:shd w:val="clear" w:color="auto" w:fill="AEAAAA" w:themeFill="background2" w:themeFillShade="BF"/>
        </w:tcPr>
        <w:p w14:paraId="3F98CABC" w14:textId="77777777" w:rsidR="001231F6" w:rsidRDefault="001231F6">
          <w:pPr>
            <w:pStyle w:val="Encabezado"/>
          </w:pPr>
        </w:p>
      </w:tc>
      <w:tc>
        <w:tcPr>
          <w:tcW w:w="5953" w:type="dxa"/>
          <w:vMerge w:val="restart"/>
        </w:tcPr>
        <w:p w14:paraId="275B05E4" w14:textId="77777777" w:rsidR="001231F6" w:rsidRDefault="001231F6" w:rsidP="001231F6">
          <w:pPr>
            <w:pStyle w:val="Encabezado"/>
            <w:jc w:val="center"/>
          </w:pPr>
        </w:p>
        <w:p w14:paraId="63A65E9E" w14:textId="359B716C" w:rsidR="001231F6" w:rsidRDefault="001231F6" w:rsidP="001231F6">
          <w:pPr>
            <w:pStyle w:val="Encabezado"/>
            <w:jc w:val="center"/>
          </w:pPr>
          <w:r>
            <w:t>VALORACIÓN INDIVIDUAL</w:t>
          </w:r>
        </w:p>
      </w:tc>
      <w:tc>
        <w:tcPr>
          <w:tcW w:w="2410" w:type="dxa"/>
        </w:tcPr>
        <w:p w14:paraId="0088C8D1" w14:textId="13B701C3" w:rsidR="001231F6" w:rsidRPr="001231F6" w:rsidRDefault="001231F6">
          <w:pPr>
            <w:pStyle w:val="Encabezado"/>
            <w:rPr>
              <w:sz w:val="20"/>
              <w:szCs w:val="20"/>
            </w:rPr>
          </w:pPr>
          <w:r w:rsidRPr="001231F6">
            <w:rPr>
              <w:sz w:val="20"/>
              <w:szCs w:val="20"/>
            </w:rPr>
            <w:t xml:space="preserve">Fecha: </w:t>
          </w:r>
          <w:r w:rsidR="00930799">
            <w:rPr>
              <w:sz w:val="20"/>
              <w:szCs w:val="20"/>
            </w:rPr>
            <w:t>04/07/2025</w:t>
          </w:r>
        </w:p>
      </w:tc>
    </w:tr>
    <w:tr w:rsidR="001231F6" w14:paraId="29CBCE45" w14:textId="77777777" w:rsidTr="00930799">
      <w:tblPrEx>
        <w:tblCellMar>
          <w:left w:w="108" w:type="dxa"/>
          <w:right w:w="108" w:type="dxa"/>
        </w:tblCellMar>
      </w:tblPrEx>
      <w:tc>
        <w:tcPr>
          <w:tcW w:w="1702" w:type="dxa"/>
          <w:vMerge/>
          <w:shd w:val="clear" w:color="auto" w:fill="AEAAAA" w:themeFill="background2" w:themeFillShade="BF"/>
        </w:tcPr>
        <w:p w14:paraId="1FC5D289" w14:textId="77777777" w:rsidR="001231F6" w:rsidRDefault="001231F6">
          <w:pPr>
            <w:pStyle w:val="Encabezado"/>
          </w:pPr>
        </w:p>
      </w:tc>
      <w:tc>
        <w:tcPr>
          <w:tcW w:w="5953" w:type="dxa"/>
          <w:vMerge/>
        </w:tcPr>
        <w:p w14:paraId="032A9BEA" w14:textId="77777777" w:rsidR="001231F6" w:rsidRDefault="001231F6">
          <w:pPr>
            <w:pStyle w:val="Encabezado"/>
          </w:pPr>
        </w:p>
      </w:tc>
      <w:tc>
        <w:tcPr>
          <w:tcW w:w="2410" w:type="dxa"/>
          <w:vAlign w:val="center"/>
        </w:tcPr>
        <w:p w14:paraId="14AC1C71" w14:textId="7826DFC0" w:rsidR="001231F6" w:rsidRPr="001231F6" w:rsidRDefault="00930799" w:rsidP="00930799">
          <w:pPr>
            <w:pStyle w:val="Encabezado"/>
            <w:rPr>
              <w:sz w:val="20"/>
              <w:szCs w:val="20"/>
            </w:rPr>
          </w:pPr>
          <w:r w:rsidRPr="001231F6">
            <w:rPr>
              <w:sz w:val="20"/>
              <w:szCs w:val="20"/>
            </w:rPr>
            <w:t>Páginas</w:t>
          </w:r>
          <w:r>
            <w:rPr>
              <w:sz w:val="20"/>
              <w:szCs w:val="20"/>
            </w:rPr>
            <w:t xml:space="preserve">: </w:t>
          </w:r>
          <w:r w:rsidR="00DD6B28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 de </w:t>
          </w:r>
          <w:r w:rsidR="00DD6B28">
            <w:rPr>
              <w:sz w:val="20"/>
              <w:szCs w:val="20"/>
            </w:rPr>
            <w:t>2</w:t>
          </w:r>
        </w:p>
      </w:tc>
    </w:tr>
  </w:tbl>
  <w:p w14:paraId="1657E026" w14:textId="77777777" w:rsidR="00215844" w:rsidRDefault="002158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C193" w14:textId="77777777" w:rsidR="00DD6B28" w:rsidRDefault="00DD6B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44"/>
    <w:rsid w:val="000638B1"/>
    <w:rsid w:val="00067138"/>
    <w:rsid w:val="0009398B"/>
    <w:rsid w:val="000B5827"/>
    <w:rsid w:val="000D69DE"/>
    <w:rsid w:val="001231F6"/>
    <w:rsid w:val="00215844"/>
    <w:rsid w:val="00253AC8"/>
    <w:rsid w:val="0027665C"/>
    <w:rsid w:val="00276D15"/>
    <w:rsid w:val="003203DB"/>
    <w:rsid w:val="00334E31"/>
    <w:rsid w:val="004401B2"/>
    <w:rsid w:val="00463B32"/>
    <w:rsid w:val="00464A9F"/>
    <w:rsid w:val="004C0C05"/>
    <w:rsid w:val="004F7A7C"/>
    <w:rsid w:val="00657FDC"/>
    <w:rsid w:val="00662F6B"/>
    <w:rsid w:val="00693A9E"/>
    <w:rsid w:val="006B7225"/>
    <w:rsid w:val="006E2DA2"/>
    <w:rsid w:val="00710C81"/>
    <w:rsid w:val="00776739"/>
    <w:rsid w:val="008168AD"/>
    <w:rsid w:val="0084389A"/>
    <w:rsid w:val="008646C4"/>
    <w:rsid w:val="00866262"/>
    <w:rsid w:val="00870297"/>
    <w:rsid w:val="00930799"/>
    <w:rsid w:val="009472FC"/>
    <w:rsid w:val="009A4174"/>
    <w:rsid w:val="009F3904"/>
    <w:rsid w:val="00A14A8D"/>
    <w:rsid w:val="00A935C2"/>
    <w:rsid w:val="00C26C93"/>
    <w:rsid w:val="00C33FA2"/>
    <w:rsid w:val="00C45E76"/>
    <w:rsid w:val="00C638BF"/>
    <w:rsid w:val="00CB5DAD"/>
    <w:rsid w:val="00CC1B96"/>
    <w:rsid w:val="00CE7FCA"/>
    <w:rsid w:val="00DB3627"/>
    <w:rsid w:val="00DD6B28"/>
    <w:rsid w:val="00E31709"/>
    <w:rsid w:val="00E81EA5"/>
    <w:rsid w:val="00EF093B"/>
    <w:rsid w:val="00EF36A8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8890A3"/>
  <w15:chartTrackingRefBased/>
  <w15:docId w15:val="{46E03D16-7E27-4204-B18C-88820486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semiHidden/>
    <w:unhideWhenUsed/>
    <w:rsid w:val="000D69DE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D69DE"/>
    <w:pPr>
      <w:spacing w:after="0" w:line="480" w:lineRule="auto"/>
      <w:ind w:left="720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D69DE"/>
    <w:pPr>
      <w:spacing w:after="0" w:line="480" w:lineRule="auto"/>
      <w:ind w:left="1440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69DE"/>
    <w:pPr>
      <w:spacing w:after="0" w:line="480" w:lineRule="auto"/>
      <w:ind w:left="2160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69DE"/>
    <w:pPr>
      <w:spacing w:after="100" w:afterAutospacing="1" w:line="480" w:lineRule="auto"/>
      <w:ind w:left="2880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nhideWhenUsed/>
    <w:rsid w:val="00215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5844"/>
  </w:style>
  <w:style w:type="paragraph" w:styleId="Piedepgina">
    <w:name w:val="footer"/>
    <w:basedOn w:val="Normal"/>
    <w:link w:val="PiedepginaCar"/>
    <w:uiPriority w:val="99"/>
    <w:unhideWhenUsed/>
    <w:rsid w:val="00215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844"/>
  </w:style>
  <w:style w:type="table" w:styleId="Tablaconcuadrcula">
    <w:name w:val="Table Grid"/>
    <w:basedOn w:val="Tablanormal"/>
    <w:uiPriority w:val="39"/>
    <w:rsid w:val="0021584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Lorena Salgado Morales</dc:creator>
  <cp:keywords/>
  <dc:description/>
  <cp:lastModifiedBy>Cesar Eduardo Estrada Narvaez</cp:lastModifiedBy>
  <cp:revision>5</cp:revision>
  <dcterms:created xsi:type="dcterms:W3CDTF">2025-07-04T17:19:00Z</dcterms:created>
  <dcterms:modified xsi:type="dcterms:W3CDTF">2025-07-05T19:56:00Z</dcterms:modified>
</cp:coreProperties>
</file>