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22" w:rsidRPr="00133D44" w:rsidRDefault="00F61322" w:rsidP="003666C5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878D6" w:rsidRPr="00133D44" w:rsidRDefault="007878D6" w:rsidP="007878D6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33D44">
        <w:rPr>
          <w:rFonts w:ascii="Arial" w:hAnsi="Arial" w:cs="Arial"/>
          <w:bCs/>
          <w:sz w:val="20"/>
          <w:szCs w:val="20"/>
        </w:rPr>
        <w:t>Yo, __________________________________________________, mayor de edad, identificado/a como aparece al pie de mi firma, domiciliado/a en la  _____________________________________________________________, de la ciudad de ____________________________, manifiesto de manera libre, espontánea y voluntaria que:</w:t>
      </w:r>
    </w:p>
    <w:p w:rsidR="007878D6" w:rsidRPr="00133D44" w:rsidRDefault="007878D6" w:rsidP="007878D6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878D6" w:rsidRPr="00133D44" w:rsidRDefault="007878D6" w:rsidP="007878D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33D44">
        <w:rPr>
          <w:rFonts w:ascii="Arial" w:hAnsi="Arial" w:cs="Arial"/>
          <w:bCs/>
          <w:sz w:val="20"/>
          <w:szCs w:val="20"/>
        </w:rPr>
        <w:t>Brindaré mi apoyo incondicional e irrestricto en la toma de decisiones de ___________________________________________________________ identificado/a con cédula de ciudadanía ______________________ y propenderé, bajo aspectos razonables y proporcionales, para que la inversión de los recursos obtenidos por concepto de indemnización administrativa lo beneficien real y efectivamente, de acuerdo a la voluntad expresada por él/ella en la aplicación del Instrumento de Valoración de Apoyos, o de mi conocimiento de sus gustos y necesidades, en caso que tal instrumento no haya sido aplicado a él/ella de manera directa.</w:t>
      </w:r>
    </w:p>
    <w:p w:rsidR="007878D6" w:rsidRPr="00133D44" w:rsidRDefault="007878D6" w:rsidP="007878D6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878D6" w:rsidRPr="00133D44" w:rsidRDefault="007878D6" w:rsidP="007878D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33D44">
        <w:rPr>
          <w:rFonts w:ascii="Arial" w:hAnsi="Arial" w:cs="Arial"/>
          <w:bCs/>
          <w:sz w:val="20"/>
          <w:szCs w:val="20"/>
        </w:rPr>
        <w:t>Declaro que no utilizaré estos recursos para beneficio propio ni conforme a mi opinión personal, sino que buscaré por todos los medios posibles, que estos se inviertan adecuadamente en provecho del/a beneficiario/a, de acuerdo con sus gustos, necesidades y decisiones.</w:t>
      </w:r>
    </w:p>
    <w:p w:rsidR="007878D6" w:rsidRPr="00133D44" w:rsidRDefault="007878D6" w:rsidP="007878D6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878D6" w:rsidRPr="00133D44" w:rsidRDefault="007878D6" w:rsidP="007878D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33D44">
        <w:rPr>
          <w:rFonts w:ascii="Arial" w:hAnsi="Arial" w:cs="Arial"/>
          <w:bCs/>
          <w:sz w:val="20"/>
          <w:szCs w:val="20"/>
        </w:rPr>
        <w:t>Conozco las incidencias penales y fiscales que podrían generarse por contrariar las disposiciones aquí contenidas y por efectuar una indebida inversión de los recursos de indemnización administrativa, en detrimento de los intereses del/a beneficiario/a.</w:t>
      </w:r>
    </w:p>
    <w:p w:rsidR="007878D6" w:rsidRPr="00133D44" w:rsidRDefault="007878D6" w:rsidP="007878D6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878D6" w:rsidRPr="00133D44" w:rsidRDefault="007878D6" w:rsidP="007878D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33D44">
        <w:rPr>
          <w:rFonts w:ascii="Arial" w:hAnsi="Arial" w:cs="Arial"/>
          <w:bCs/>
          <w:sz w:val="20"/>
          <w:szCs w:val="20"/>
        </w:rPr>
        <w:t xml:space="preserve">Acepto que desde la Unidad para las Víctimas se haga un seguimiento telefónico a la inversión de los recursos de indemnización de ______________________________, y que se generen las alertas en las instancias a que haya lugar, en caso de encontrar que mi apoyo no se corresponde con las necesidades o preferencias de él/ella. </w:t>
      </w:r>
    </w:p>
    <w:p w:rsidR="007878D6" w:rsidRPr="00133D44" w:rsidRDefault="007878D6" w:rsidP="007878D6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878D6" w:rsidRPr="00133D44" w:rsidRDefault="007878D6" w:rsidP="007878D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D44">
        <w:rPr>
          <w:rFonts w:ascii="Arial" w:hAnsi="Arial" w:cs="Arial"/>
          <w:bCs/>
          <w:sz w:val="20"/>
          <w:szCs w:val="20"/>
        </w:rPr>
        <w:t xml:space="preserve">Declaro bajo la gravedad de juramento </w:t>
      </w:r>
      <w:r w:rsidRPr="00133D44">
        <w:rPr>
          <w:rFonts w:ascii="Arial" w:hAnsi="Arial" w:cs="Arial"/>
          <w:sz w:val="20"/>
          <w:szCs w:val="20"/>
        </w:rPr>
        <w:t xml:space="preserve">que toda la información aquí suministrada es VERÍDICA. </w:t>
      </w:r>
    </w:p>
    <w:p w:rsidR="007878D6" w:rsidRPr="00133D44" w:rsidRDefault="007878D6" w:rsidP="007878D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78D6" w:rsidRPr="00133D44" w:rsidRDefault="007878D6" w:rsidP="007878D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33D44">
        <w:rPr>
          <w:rFonts w:ascii="Arial" w:hAnsi="Arial" w:cs="Arial"/>
          <w:sz w:val="20"/>
          <w:szCs w:val="20"/>
        </w:rPr>
        <w:t xml:space="preserve">Autorizo que por cualquier medio se verifiquen los datos aquí contenidos y en caso de falsedad, que se apliquen las sanciones contempladas en la Ley. </w:t>
      </w:r>
    </w:p>
    <w:p w:rsidR="007878D6" w:rsidRPr="00133D44" w:rsidRDefault="007878D6" w:rsidP="007878D6">
      <w:pPr>
        <w:spacing w:line="276" w:lineRule="auto"/>
        <w:rPr>
          <w:rFonts w:ascii="Arial" w:hAnsi="Arial" w:cs="Arial"/>
          <w:sz w:val="20"/>
          <w:szCs w:val="20"/>
        </w:rPr>
      </w:pPr>
      <w:r w:rsidRPr="00133D44">
        <w:rPr>
          <w:rFonts w:ascii="Arial" w:hAnsi="Arial" w:cs="Arial"/>
          <w:bCs/>
          <w:sz w:val="20"/>
          <w:szCs w:val="20"/>
        </w:rPr>
        <w:t xml:space="preserve"> </w:t>
      </w:r>
    </w:p>
    <w:p w:rsidR="007878D6" w:rsidRPr="00133D44" w:rsidRDefault="007878D6" w:rsidP="007878D6">
      <w:pPr>
        <w:spacing w:line="276" w:lineRule="auto"/>
        <w:rPr>
          <w:rFonts w:ascii="Arial" w:hAnsi="Arial" w:cs="Arial"/>
          <w:sz w:val="20"/>
          <w:szCs w:val="20"/>
        </w:rPr>
      </w:pPr>
    </w:p>
    <w:p w:rsidR="007878D6" w:rsidRPr="00133D44" w:rsidRDefault="007878D6" w:rsidP="007878D6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133D44">
        <w:rPr>
          <w:rFonts w:ascii="Arial" w:hAnsi="Arial" w:cs="Arial"/>
          <w:sz w:val="20"/>
          <w:szCs w:val="20"/>
        </w:rPr>
        <w:t>____________________________</w:t>
      </w:r>
    </w:p>
    <w:p w:rsidR="007878D6" w:rsidRPr="00133D44" w:rsidRDefault="007878D6" w:rsidP="007878D6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133D44">
        <w:rPr>
          <w:rFonts w:ascii="Arial" w:hAnsi="Arial" w:cs="Arial"/>
          <w:sz w:val="20"/>
          <w:szCs w:val="20"/>
        </w:rPr>
        <w:t>Firma del declarante</w:t>
      </w:r>
    </w:p>
    <w:p w:rsidR="007878D6" w:rsidRPr="00133D44" w:rsidRDefault="007878D6" w:rsidP="007878D6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133D44">
        <w:rPr>
          <w:rFonts w:ascii="Arial" w:hAnsi="Arial" w:cs="Arial"/>
          <w:sz w:val="20"/>
          <w:szCs w:val="20"/>
        </w:rPr>
        <w:t>Nombre</w:t>
      </w:r>
    </w:p>
    <w:p w:rsidR="007878D6" w:rsidRPr="00133D44" w:rsidRDefault="007878D6" w:rsidP="007878D6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133D44">
        <w:rPr>
          <w:rFonts w:ascii="Arial" w:hAnsi="Arial" w:cs="Arial"/>
          <w:sz w:val="20"/>
          <w:szCs w:val="20"/>
        </w:rPr>
        <w:t>c.c.</w:t>
      </w:r>
    </w:p>
    <w:p w:rsidR="007878D6" w:rsidRPr="00133D44" w:rsidRDefault="007878D6" w:rsidP="007878D6">
      <w:pPr>
        <w:rPr>
          <w:rFonts w:ascii="Arial" w:hAnsi="Arial" w:cs="Arial"/>
          <w:sz w:val="20"/>
          <w:szCs w:val="20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E07BDB" w:rsidRPr="00133D44" w:rsidRDefault="00E07BDB" w:rsidP="005174B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F65943" w:rsidRPr="00133D44" w:rsidRDefault="00F65943" w:rsidP="005174B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E07BDB" w:rsidRPr="00D725E5" w:rsidRDefault="00E07BDB" w:rsidP="00E07BDB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D725E5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E07BDB" w:rsidRPr="00D725E5" w:rsidRDefault="00E07BDB" w:rsidP="00E07BDB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E07BDB" w:rsidRPr="00D725E5" w:rsidTr="00687B72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E07BDB" w:rsidRPr="00D725E5" w:rsidRDefault="00E07BDB" w:rsidP="00687B72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25E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E07BDB" w:rsidRPr="00D725E5" w:rsidRDefault="00E07BDB" w:rsidP="00687B72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25E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E07BDB" w:rsidRPr="00D725E5" w:rsidRDefault="00E07BDB" w:rsidP="00687B72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25E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E07BDB" w:rsidRPr="00D725E5" w:rsidTr="00687B72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E07BDB" w:rsidRPr="00D725E5" w:rsidRDefault="00E07BDB" w:rsidP="00687B72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5E5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2" w:type="pct"/>
            <w:shd w:val="clear" w:color="auto" w:fill="FFFFFF"/>
            <w:vAlign w:val="center"/>
          </w:tcPr>
          <w:p w:rsidR="00E07BDB" w:rsidRPr="00D725E5" w:rsidRDefault="003D2CE5" w:rsidP="00687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3D2CE5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14/09/2017</w:t>
            </w:r>
            <w:bookmarkStart w:id="0" w:name="_GoBack"/>
            <w:bookmarkEnd w:id="0"/>
          </w:p>
        </w:tc>
        <w:tc>
          <w:tcPr>
            <w:tcW w:w="2767" w:type="pct"/>
            <w:shd w:val="clear" w:color="auto" w:fill="FFFFFF"/>
            <w:vAlign w:val="center"/>
          </w:tcPr>
          <w:p w:rsidR="00E07BDB" w:rsidRPr="00D725E5" w:rsidRDefault="00E07BDB" w:rsidP="00687B72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5E5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</w:tbl>
    <w:p w:rsidR="00FE027B" w:rsidRPr="00133D44" w:rsidRDefault="00FE027B" w:rsidP="00E07BDB">
      <w:pPr>
        <w:spacing w:after="0"/>
        <w:ind w:left="-142"/>
        <w:rPr>
          <w:rFonts w:ascii="Arial" w:hAnsi="Arial" w:cs="Arial"/>
          <w:sz w:val="20"/>
          <w:szCs w:val="20"/>
        </w:rPr>
      </w:pPr>
    </w:p>
    <w:sectPr w:rsidR="00FE027B" w:rsidRPr="00133D44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0A" w:rsidRDefault="00BA030A">
      <w:pPr>
        <w:spacing w:after="0"/>
      </w:pPr>
      <w:r>
        <w:separator/>
      </w:r>
    </w:p>
  </w:endnote>
  <w:endnote w:type="continuationSeparator" w:id="0">
    <w:p w:rsidR="00BA030A" w:rsidRDefault="00BA0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0A" w:rsidRDefault="00BA030A">
      <w:pPr>
        <w:spacing w:after="0"/>
      </w:pPr>
      <w:r>
        <w:separator/>
      </w:r>
    </w:p>
  </w:footnote>
  <w:footnote w:type="continuationSeparator" w:id="0">
    <w:p w:rsidR="00BA030A" w:rsidRDefault="00BA03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5D0EE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5D0EEB" w:rsidP="005D0EEB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502064" cy="28575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3666C5" w:rsidRDefault="007878D6" w:rsidP="00030DAC">
          <w:pPr>
            <w:widowControl w:val="0"/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DECLARACIÓN JURAMENTADA</w:t>
          </w:r>
        </w:p>
        <w:p w:rsidR="007878D6" w:rsidRPr="003666C5" w:rsidRDefault="007878D6" w:rsidP="00030DAC">
          <w:pPr>
            <w:widowControl w:val="0"/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PERSONA DE APOYO DE UNA VÍCTIMA </w:t>
          </w:r>
          <w:r w:rsidR="003666C5" w:rsidRPr="003666C5">
            <w:rPr>
              <w:rFonts w:ascii="Arial" w:hAnsi="Arial" w:cs="Arial"/>
              <w:b/>
              <w:sz w:val="18"/>
              <w:szCs w:val="18"/>
            </w:rPr>
            <w:t>CON DISCAPACIDAD INTELECTUAL, MENTAL/PSICOSOCIAL O MÚLTIPLE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A LA QUE SE LE HAYA APLICADO EL INSTRUMENTO DE </w:t>
          </w:r>
          <w:r w:rsidRPr="003666C5">
            <w:rPr>
              <w:rFonts w:ascii="Arial" w:hAnsi="Arial" w:cs="Arial"/>
              <w:b/>
              <w:sz w:val="18"/>
              <w:szCs w:val="18"/>
            </w:rPr>
            <w:t>VALORACIÓN DE APOYOS PARA LA TOMA DE DECISIONES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40353F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4524FD" w:rsidRPr="00533135">
            <w:rPr>
              <w:rFonts w:ascii="Arial" w:hAnsi="Arial" w:cs="Arial"/>
              <w:sz w:val="16"/>
              <w:szCs w:val="16"/>
            </w:rPr>
            <w:t>DE DOCUMENTACIÓN PARA EL ACCESO A LA MEDIDA DE INDEMNIZACIÓN ADMINISTRATIVA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095C7D" w:rsidRDefault="00FA465B" w:rsidP="005C56A7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095C7D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80178B" w:rsidRPr="00095C7D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5D0EEB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095C7D" w:rsidRDefault="005C56A7" w:rsidP="005C56A7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095C7D">
            <w:rPr>
              <w:rFonts w:cs="Arial"/>
              <w:sz w:val="16"/>
              <w:szCs w:val="16"/>
            </w:rPr>
            <w:t>Código:</w:t>
          </w:r>
          <w:r w:rsidRPr="00095C7D">
            <w:rPr>
              <w:rFonts w:cs="Arial"/>
              <w:b/>
              <w:sz w:val="16"/>
              <w:szCs w:val="22"/>
            </w:rPr>
            <w:t xml:space="preserve"> </w:t>
          </w:r>
          <w:r w:rsidR="00324569">
            <w:rPr>
              <w:rFonts w:cs="Arial"/>
              <w:sz w:val="16"/>
              <w:szCs w:val="22"/>
            </w:rPr>
            <w:t>410.08.15-64</w:t>
          </w:r>
        </w:p>
      </w:tc>
      <w:tc>
        <w:tcPr>
          <w:tcW w:w="1475" w:type="dxa"/>
          <w:shd w:val="clear" w:color="auto" w:fill="auto"/>
        </w:tcPr>
        <w:p w:rsidR="005C56A7" w:rsidRPr="00095C7D" w:rsidRDefault="005C56A7" w:rsidP="005C56A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095C7D">
            <w:rPr>
              <w:rFonts w:cs="Arial"/>
              <w:sz w:val="16"/>
              <w:szCs w:val="16"/>
            </w:rPr>
            <w:t xml:space="preserve">Versión: </w:t>
          </w:r>
          <w:r w:rsidR="00324569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5C56A7" w:rsidRPr="00095C7D" w:rsidRDefault="00324569" w:rsidP="005C56A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Fecha: 14/09/2017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3D2CE5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3D2CE5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5AF"/>
    <w:multiLevelType w:val="hybridMultilevel"/>
    <w:tmpl w:val="19C61B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A305642"/>
    <w:multiLevelType w:val="hybridMultilevel"/>
    <w:tmpl w:val="4F107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0DAC"/>
    <w:rsid w:val="00035906"/>
    <w:rsid w:val="00075304"/>
    <w:rsid w:val="00084629"/>
    <w:rsid w:val="00095C7D"/>
    <w:rsid w:val="00096A9C"/>
    <w:rsid w:val="000A3C94"/>
    <w:rsid w:val="000D5FE0"/>
    <w:rsid w:val="000F1D5D"/>
    <w:rsid w:val="000F539E"/>
    <w:rsid w:val="000F5DB4"/>
    <w:rsid w:val="00110BEE"/>
    <w:rsid w:val="00133D44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01055"/>
    <w:rsid w:val="00207588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4569"/>
    <w:rsid w:val="00327D50"/>
    <w:rsid w:val="00330E79"/>
    <w:rsid w:val="00332CC0"/>
    <w:rsid w:val="00345328"/>
    <w:rsid w:val="003653B5"/>
    <w:rsid w:val="003666C5"/>
    <w:rsid w:val="00377591"/>
    <w:rsid w:val="003900A2"/>
    <w:rsid w:val="003B7FFD"/>
    <w:rsid w:val="003D265E"/>
    <w:rsid w:val="003D2CE5"/>
    <w:rsid w:val="003F0155"/>
    <w:rsid w:val="0040353F"/>
    <w:rsid w:val="00433D06"/>
    <w:rsid w:val="004524FD"/>
    <w:rsid w:val="004806A4"/>
    <w:rsid w:val="004F795C"/>
    <w:rsid w:val="005128B4"/>
    <w:rsid w:val="005174B1"/>
    <w:rsid w:val="005A3842"/>
    <w:rsid w:val="005C56A7"/>
    <w:rsid w:val="005D0EEB"/>
    <w:rsid w:val="005D5EC5"/>
    <w:rsid w:val="005E6CDC"/>
    <w:rsid w:val="005F3A37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878D6"/>
    <w:rsid w:val="0079015C"/>
    <w:rsid w:val="00792049"/>
    <w:rsid w:val="007B41D7"/>
    <w:rsid w:val="007D1802"/>
    <w:rsid w:val="007D58DF"/>
    <w:rsid w:val="0080178B"/>
    <w:rsid w:val="008428D7"/>
    <w:rsid w:val="00872468"/>
    <w:rsid w:val="008803B7"/>
    <w:rsid w:val="008C0846"/>
    <w:rsid w:val="008D7AF3"/>
    <w:rsid w:val="008E1C20"/>
    <w:rsid w:val="008E3801"/>
    <w:rsid w:val="008E5FF6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C534E"/>
    <w:rsid w:val="00B349DE"/>
    <w:rsid w:val="00B40884"/>
    <w:rsid w:val="00B91F95"/>
    <w:rsid w:val="00BA030A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40656"/>
    <w:rsid w:val="00C407CE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C6DA8"/>
    <w:rsid w:val="00DE2026"/>
    <w:rsid w:val="00DF7F68"/>
    <w:rsid w:val="00E02216"/>
    <w:rsid w:val="00E07BDB"/>
    <w:rsid w:val="00E43517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1322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666C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66C5"/>
    <w:pPr>
      <w:spacing w:after="160" w:line="259" w:lineRule="auto"/>
    </w:pPr>
    <w:rPr>
      <w:rFonts w:ascii="Calibri" w:eastAsia="Calibri" w:hAnsi="Calibr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6C5"/>
    <w:rPr>
      <w:rFonts w:ascii="Calibri" w:eastAsia="Calibri" w:hAnsi="Calibri"/>
      <w:lang w:val="es-CO" w:eastAsia="en-US"/>
    </w:rPr>
  </w:style>
  <w:style w:type="character" w:styleId="Refdenotaalpie">
    <w:name w:val="footnote reference"/>
    <w:uiPriority w:val="99"/>
    <w:semiHidden/>
    <w:unhideWhenUsed/>
    <w:rsid w:val="00366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9</cp:revision>
  <dcterms:created xsi:type="dcterms:W3CDTF">2017-08-09T16:10:00Z</dcterms:created>
  <dcterms:modified xsi:type="dcterms:W3CDTF">2017-09-14T20:02:00Z</dcterms:modified>
</cp:coreProperties>
</file>