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083" w14:textId="3CB4674E" w:rsidR="00461C1F" w:rsidRPr="00B12F39" w:rsidRDefault="00461C1F" w:rsidP="00461C1F">
      <w:pPr>
        <w:pStyle w:val="Sangradetextonormal"/>
        <w:spacing w:after="0"/>
        <w:ind w:left="0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B12F39">
        <w:rPr>
          <w:rFonts w:ascii="Verdana" w:hAnsi="Verdana" w:cs="Arial"/>
          <w:b/>
          <w:sz w:val="20"/>
          <w:szCs w:val="20"/>
        </w:rPr>
        <w:t>ACTA DE ENTREGA</w:t>
      </w:r>
    </w:p>
    <w:p w14:paraId="0E7A0458" w14:textId="77777777" w:rsidR="00461C1F" w:rsidRPr="00B12F39" w:rsidRDefault="00461C1F" w:rsidP="00461C1F">
      <w:pPr>
        <w:pStyle w:val="Sangradetextonormal"/>
        <w:spacing w:after="0"/>
        <w:ind w:left="0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A055618" w14:textId="07B250C7" w:rsidR="00461C1F" w:rsidRPr="00B12F39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u w:val="single"/>
          <w:lang w:val="es-MX"/>
        </w:rPr>
      </w:pPr>
      <w:r w:rsidRPr="00B12F39">
        <w:rPr>
          <w:rFonts w:ascii="Verdana" w:hAnsi="Verdana" w:cs="Arial"/>
          <w:sz w:val="20"/>
          <w:szCs w:val="20"/>
        </w:rPr>
        <w:t xml:space="preserve">La Unidad para la Atención y Reparación Integral a las Víctimas en desarrollo de sus actividades y en coordinación con el proveedor:_____________________________,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 hace constar la entrega de los siguientes materiales de y/o </w:t>
      </w:r>
      <w:r w:rsidR="00A623B9" w:rsidRPr="00B12F39">
        <w:rPr>
          <w:rFonts w:ascii="Verdana" w:hAnsi="Verdana" w:cs="Arial"/>
          <w:bCs/>
          <w:sz w:val="20"/>
          <w:szCs w:val="20"/>
          <w:lang w:val="es-MX"/>
        </w:rPr>
        <w:t xml:space="preserve">insumos </w:t>
      </w:r>
      <w:r w:rsidR="00F41913" w:rsidRPr="00B12F39">
        <w:rPr>
          <w:rFonts w:ascii="Verdana" w:hAnsi="Verdana" w:cs="Arial"/>
          <w:bCs/>
          <w:sz w:val="20"/>
          <w:szCs w:val="20"/>
          <w:lang w:val="es-MX"/>
        </w:rPr>
        <w:t xml:space="preserve">de </w:t>
      </w:r>
      <w:r w:rsidR="00A623B9" w:rsidRPr="00B12F39">
        <w:rPr>
          <w:rFonts w:ascii="Verdana" w:hAnsi="Verdana" w:cs="Arial"/>
          <w:bCs/>
          <w:sz w:val="20"/>
          <w:szCs w:val="20"/>
          <w:lang w:val="es-MX"/>
        </w:rPr>
        <w:t xml:space="preserve">_________________________________ </w:t>
      </w:r>
      <w:r w:rsidR="0057577F" w:rsidRPr="00B12F39">
        <w:rPr>
          <w:rFonts w:ascii="Verdana" w:hAnsi="Verdana" w:cs="Arial"/>
          <w:bCs/>
          <w:sz w:val="20"/>
          <w:szCs w:val="20"/>
          <w:lang w:val="es-MX"/>
        </w:rPr>
        <w:t xml:space="preserve">(línea de intervención)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para </w:t>
      </w:r>
      <w:r w:rsidR="00C57CC7" w:rsidRPr="00B12F39">
        <w:rPr>
          <w:rFonts w:ascii="Verdana" w:hAnsi="Verdana" w:cs="Arial"/>
          <w:bCs/>
          <w:sz w:val="20"/>
          <w:szCs w:val="20"/>
          <w:lang w:val="es-MX"/>
        </w:rPr>
        <w:t>el proyecto</w:t>
      </w:r>
      <w:r w:rsidR="0057577F" w:rsidRPr="00B12F39">
        <w:rPr>
          <w:rFonts w:ascii="Verdana" w:hAnsi="Verdana" w:cs="Arial"/>
          <w:bCs/>
          <w:sz w:val="20"/>
          <w:szCs w:val="20"/>
          <w:lang w:val="es-MX"/>
        </w:rPr>
        <w:t xml:space="preserve"> denominado</w:t>
      </w:r>
      <w:r w:rsidR="00C57CC7" w:rsidRPr="00B12F39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_____________________________________________________________ </w:t>
      </w:r>
      <w:r w:rsidR="0014044A" w:rsidRPr="00B12F39">
        <w:rPr>
          <w:rFonts w:ascii="Verdana" w:hAnsi="Verdana" w:cs="Arial"/>
          <w:bCs/>
          <w:sz w:val="20"/>
          <w:szCs w:val="20"/>
          <w:lang w:val="es-MX"/>
        </w:rPr>
        <w:t>identificado con código SIGESPLAN _________</w:t>
      </w:r>
      <w:r w:rsidR="00867B98" w:rsidRPr="00B12F39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>en el Municipio de _______________ Departamento de ________________</w:t>
      </w:r>
      <w:r w:rsidR="0057577F" w:rsidRPr="00B12F39">
        <w:rPr>
          <w:rFonts w:ascii="Verdana" w:hAnsi="Verdana" w:cs="Arial"/>
          <w:bCs/>
          <w:sz w:val="20"/>
          <w:szCs w:val="20"/>
          <w:lang w:val="es-MX"/>
        </w:rPr>
        <w:t xml:space="preserve">, </w:t>
      </w:r>
      <w:r w:rsidR="00C9376A" w:rsidRPr="00B12F39">
        <w:rPr>
          <w:rFonts w:ascii="Verdana" w:hAnsi="Verdana" w:cs="Arial"/>
          <w:bCs/>
          <w:sz w:val="20"/>
          <w:szCs w:val="20"/>
          <w:lang w:val="es-MX"/>
        </w:rPr>
        <w:t xml:space="preserve">en beneficio de </w:t>
      </w:r>
      <w:r w:rsidR="006F288E" w:rsidRPr="00B12F39">
        <w:rPr>
          <w:rFonts w:ascii="Verdana" w:hAnsi="Verdana" w:cs="Arial"/>
          <w:bCs/>
          <w:sz w:val="20"/>
          <w:szCs w:val="20"/>
          <w:lang w:val="es-MX"/>
        </w:rPr>
        <w:t xml:space="preserve">la población víctima del conflicto </w:t>
      </w:r>
      <w:r w:rsidR="00684B40" w:rsidRPr="00B12F39">
        <w:rPr>
          <w:rFonts w:ascii="Verdana" w:hAnsi="Verdana" w:cs="Arial"/>
          <w:bCs/>
          <w:sz w:val="20"/>
          <w:szCs w:val="20"/>
          <w:lang w:val="es-MX"/>
        </w:rPr>
        <w:t>armado de la comunidad</w:t>
      </w:r>
      <w:r w:rsidR="00C9376A" w:rsidRPr="00B12F39">
        <w:rPr>
          <w:rFonts w:ascii="Verdana" w:hAnsi="Verdana" w:cs="Arial"/>
          <w:bCs/>
          <w:sz w:val="20"/>
          <w:szCs w:val="20"/>
          <w:lang w:val="es-MX"/>
        </w:rPr>
        <w:t>__________________</w:t>
      </w:r>
      <w:r w:rsidR="00684B40" w:rsidRPr="00B12F39">
        <w:rPr>
          <w:rFonts w:ascii="Verdana" w:hAnsi="Verdana" w:cs="Arial"/>
          <w:bCs/>
          <w:sz w:val="20"/>
          <w:szCs w:val="20"/>
          <w:lang w:val="es-MX"/>
        </w:rPr>
        <w:t>__________</w:t>
      </w:r>
      <w:r w:rsidR="00471A6C" w:rsidRPr="00B12F39">
        <w:rPr>
          <w:rFonts w:ascii="Verdana" w:hAnsi="Verdana" w:cs="Arial"/>
          <w:bCs/>
          <w:sz w:val="20"/>
          <w:szCs w:val="20"/>
          <w:lang w:val="es-MX"/>
        </w:rPr>
        <w:t>(comunidad / sujeto RC)</w:t>
      </w:r>
      <w:r w:rsidR="001B271E" w:rsidRPr="00B12F39">
        <w:rPr>
          <w:rFonts w:ascii="Verdana" w:hAnsi="Verdana" w:cs="Arial"/>
          <w:bCs/>
          <w:sz w:val="20"/>
          <w:szCs w:val="20"/>
          <w:lang w:val="es-MX"/>
        </w:rPr>
        <w:t>, en el marco de la implementación de _____________________</w:t>
      </w:r>
      <w:r w:rsidR="00AC574F" w:rsidRPr="00B12F39">
        <w:rPr>
          <w:rFonts w:ascii="Verdana" w:hAnsi="Verdana" w:cs="Arial"/>
          <w:bCs/>
          <w:sz w:val="20"/>
          <w:szCs w:val="20"/>
          <w:lang w:val="es-MX"/>
        </w:rPr>
        <w:t xml:space="preserve">______________ (PIRC / EEAC / Planes específicos, </w:t>
      </w:r>
      <w:r w:rsidR="00BD55E9" w:rsidRPr="00B12F39">
        <w:rPr>
          <w:rFonts w:ascii="Verdana" w:hAnsi="Verdana" w:cs="Arial"/>
          <w:bCs/>
          <w:sz w:val="20"/>
          <w:szCs w:val="20"/>
          <w:lang w:val="es-MX"/>
        </w:rPr>
        <w:t>prevención y atención).</w:t>
      </w:r>
    </w:p>
    <w:p w14:paraId="39C4C46A" w14:textId="77777777" w:rsidR="00461C1F" w:rsidRPr="00B12F39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4CAFED59" w14:textId="5FA4FF4F" w:rsidR="00461C1F" w:rsidRPr="00B12F39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A continuación, se enuncian los insumos</w:t>
      </w:r>
      <w:r w:rsidR="001A1E35" w:rsidRPr="00B12F39">
        <w:rPr>
          <w:rFonts w:ascii="Verdana" w:hAnsi="Verdana" w:cs="Arial"/>
          <w:bCs/>
          <w:sz w:val="20"/>
          <w:szCs w:val="20"/>
          <w:lang w:val="es-MX"/>
        </w:rPr>
        <w:t xml:space="preserve"> y/o materiales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 entregados:</w:t>
      </w:r>
    </w:p>
    <w:p w14:paraId="14315D2E" w14:textId="77777777" w:rsidR="00461C1F" w:rsidRPr="001A1E35" w:rsidRDefault="00461C1F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1A1E35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552"/>
      </w:tblGrid>
      <w:tr w:rsidR="00461C1F" w:rsidRPr="00B12F39" w14:paraId="36425F24" w14:textId="77777777" w:rsidTr="00B53E17">
        <w:trPr>
          <w:trHeight w:val="20"/>
        </w:trPr>
        <w:tc>
          <w:tcPr>
            <w:tcW w:w="4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4D06C20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s-ES"/>
              </w:rPr>
            </w:pPr>
            <w:r w:rsidRPr="00B12F39">
              <w:rPr>
                <w:rFonts w:ascii="Verdana" w:hAnsi="Verdana"/>
                <w:b/>
                <w:bCs/>
                <w:sz w:val="18"/>
                <w:szCs w:val="18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AD0ED3B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2F39">
              <w:rPr>
                <w:rFonts w:ascii="Verdana" w:hAnsi="Verdana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C29AF9A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12F39">
              <w:rPr>
                <w:rFonts w:ascii="Verdana" w:hAnsi="Verdana"/>
                <w:b/>
                <w:bCs/>
                <w:sz w:val="18"/>
                <w:szCs w:val="18"/>
              </w:rPr>
              <w:t>CANTIDAD</w:t>
            </w:r>
          </w:p>
        </w:tc>
      </w:tr>
      <w:tr w:rsidR="00461C1F" w:rsidRPr="00B12F39" w14:paraId="63F6951D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48CAC3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756C9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1C7C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0C794F9D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C37219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CE686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7A6C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60CB96C0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FED5D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1CC86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EBF2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124ABC4F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633CE8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248578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29BC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434B8DA6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6E037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747CB0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5C8F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26EC25CC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85FFE2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B64E20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1756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26DE5F5F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72B7A2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FBA85A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711E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446D" w:rsidRPr="00B12F39" w14:paraId="0D4A1883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3A7527" w14:textId="77777777" w:rsidR="0085446D" w:rsidRPr="00B12F39" w:rsidRDefault="0085446D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AD3FE6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0F3B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446D" w:rsidRPr="00B12F39" w14:paraId="23485EA8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188FEB" w14:textId="77777777" w:rsidR="0085446D" w:rsidRPr="00B12F39" w:rsidRDefault="0085446D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55D766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6AA1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446D" w:rsidRPr="00B12F39" w14:paraId="038A06BB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57A2FE" w14:textId="77777777" w:rsidR="0085446D" w:rsidRPr="00B12F39" w:rsidRDefault="0085446D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14CC47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B01C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446D" w:rsidRPr="00B12F39" w14:paraId="6AC4C4F9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7FA5A6" w14:textId="77777777" w:rsidR="0085446D" w:rsidRPr="00B12F39" w:rsidRDefault="0085446D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0295DD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20D8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446D" w:rsidRPr="00B12F39" w14:paraId="1FF56350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4F052B" w14:textId="77777777" w:rsidR="0085446D" w:rsidRPr="00B12F39" w:rsidRDefault="0085446D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863530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41F0" w14:textId="77777777" w:rsidR="0085446D" w:rsidRPr="00B12F39" w:rsidRDefault="0085446D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1C1F" w:rsidRPr="00B12F39" w14:paraId="718CE6A2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FD8053" w14:textId="77777777" w:rsidR="00461C1F" w:rsidRPr="00B12F39" w:rsidRDefault="00461C1F" w:rsidP="0031278E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30CE91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3F0E" w14:textId="77777777" w:rsidR="00461C1F" w:rsidRPr="00B12F39" w:rsidRDefault="00461C1F" w:rsidP="0031278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2C4928" w14:textId="1CD66D72" w:rsidR="00B14DE4" w:rsidRPr="001A1E35" w:rsidRDefault="00B14DE4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Cs/>
          <w:sz w:val="22"/>
          <w:szCs w:val="22"/>
          <w:lang w:val="es-MX"/>
        </w:rPr>
      </w:pPr>
    </w:p>
    <w:p w14:paraId="1203BE34" w14:textId="468916FE" w:rsidR="009C0B08" w:rsidRPr="00B12F39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En caso de daño, pérdida o robo de los insumos, materiales y/o mobiliario entregado, la Entidad Territorial deberá responder y asumir los costos que se generen por cualquiera de las anteriores acciones.</w:t>
      </w:r>
    </w:p>
    <w:p w14:paraId="1443D7C8" w14:textId="452370AB" w:rsidR="009C0B08" w:rsidRPr="00B12F39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La Alcaldía Municipal registrará un informe mensual del avance en la ejecución del proyecto en la herramienta SIGESPLAN según modelo establecido</w:t>
      </w:r>
      <w:r w:rsidR="00F31EF1" w:rsidRPr="00B12F39">
        <w:rPr>
          <w:rFonts w:ascii="Verdana" w:hAnsi="Verdana" w:cs="Arial"/>
          <w:bCs/>
          <w:sz w:val="20"/>
          <w:szCs w:val="20"/>
          <w:lang w:val="es-MX"/>
        </w:rPr>
        <w:t xml:space="preserve"> y acorde con el cronograma </w:t>
      </w:r>
      <w:r w:rsidR="00EE14E0" w:rsidRPr="00B12F39">
        <w:rPr>
          <w:rFonts w:ascii="Verdana" w:hAnsi="Verdana" w:cs="Arial"/>
          <w:bCs/>
          <w:sz w:val="20"/>
          <w:szCs w:val="20"/>
          <w:lang w:val="es-MX"/>
        </w:rPr>
        <w:t>de actividades planteado en el proyecto.</w:t>
      </w:r>
    </w:p>
    <w:p w14:paraId="02B37A0C" w14:textId="5F6B44F7" w:rsidR="009C0B08" w:rsidRPr="00B12F39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La comunidad </w:t>
      </w:r>
      <w:r w:rsidR="00C47933" w:rsidRPr="00B12F39">
        <w:rPr>
          <w:rFonts w:ascii="Verdana" w:hAnsi="Verdana" w:cs="Arial"/>
          <w:bCs/>
          <w:sz w:val="20"/>
          <w:szCs w:val="20"/>
          <w:lang w:val="es-MX"/>
        </w:rPr>
        <w:t xml:space="preserve">y la entidad territorial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>se compromete a hacer uso adecuado de los insumos</w:t>
      </w:r>
      <w:r w:rsidR="00EE14E0" w:rsidRPr="00B12F39">
        <w:rPr>
          <w:rFonts w:ascii="Verdana" w:hAnsi="Verdana" w:cs="Arial"/>
          <w:bCs/>
          <w:sz w:val="20"/>
          <w:szCs w:val="20"/>
          <w:lang w:val="es-MX"/>
        </w:rPr>
        <w:t xml:space="preserve">, </w:t>
      </w:r>
      <w:r w:rsidR="006A6C41" w:rsidRPr="00B12F39">
        <w:rPr>
          <w:rFonts w:ascii="Verdana" w:hAnsi="Verdana" w:cs="Arial"/>
          <w:bCs/>
          <w:sz w:val="20"/>
          <w:szCs w:val="20"/>
          <w:lang w:val="es-MX"/>
        </w:rPr>
        <w:t xml:space="preserve">materiales y/o mobiliario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>entregado.</w:t>
      </w:r>
    </w:p>
    <w:p w14:paraId="2D01535D" w14:textId="77777777" w:rsidR="009C0B08" w:rsidRPr="00B12F39" w:rsidRDefault="00854F7D" w:rsidP="00351E20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Para proyectos agropecuarios</w:t>
      </w:r>
      <w:r w:rsidR="009C0B08" w:rsidRPr="00B12F39">
        <w:rPr>
          <w:rFonts w:ascii="Verdana" w:hAnsi="Verdana" w:cs="Arial"/>
          <w:bCs/>
          <w:sz w:val="20"/>
          <w:szCs w:val="20"/>
          <w:lang w:val="es-MX"/>
        </w:rPr>
        <w:t>:</w:t>
      </w:r>
    </w:p>
    <w:p w14:paraId="2E944C42" w14:textId="1DABFD64" w:rsidR="00351E20" w:rsidRPr="00B12F39" w:rsidRDefault="006A6C41" w:rsidP="009C0B08">
      <w:pPr>
        <w:pStyle w:val="Sangradetextonormal"/>
        <w:numPr>
          <w:ilvl w:val="0"/>
          <w:numId w:val="14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U</w:t>
      </w:r>
      <w:r w:rsidR="00351E20" w:rsidRPr="00B12F39">
        <w:rPr>
          <w:rFonts w:ascii="Verdana" w:hAnsi="Verdana" w:cs="Arial"/>
          <w:bCs/>
          <w:sz w:val="20"/>
          <w:szCs w:val="20"/>
          <w:lang w:val="es-MX"/>
        </w:rPr>
        <w:t>na vez se realice la entrega de los</w:t>
      </w:r>
      <w:r w:rsidR="007977CB" w:rsidRPr="00B12F39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351E20" w:rsidRPr="00B12F39">
        <w:rPr>
          <w:rFonts w:ascii="Verdana" w:hAnsi="Verdana" w:cs="Arial"/>
          <w:bCs/>
          <w:sz w:val="20"/>
          <w:szCs w:val="20"/>
          <w:lang w:val="es-MX"/>
        </w:rPr>
        <w:t xml:space="preserve">insumos y/o herramientas por parte de la Unidad para las Victimas y en caso de no presentarse la totalidad de beneficiarios, es responsabilidad de la Entidad Territorial la custodia de </w:t>
      </w:r>
      <w:proofErr w:type="gramStart"/>
      <w:r w:rsidR="00351E20" w:rsidRPr="00B12F39">
        <w:rPr>
          <w:rFonts w:ascii="Verdana" w:hAnsi="Verdana" w:cs="Arial"/>
          <w:bCs/>
          <w:sz w:val="20"/>
          <w:szCs w:val="20"/>
          <w:lang w:val="es-MX"/>
        </w:rPr>
        <w:t>los</w:t>
      </w:r>
      <w:r w:rsidR="009C0B08" w:rsidRPr="00B12F39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351E20" w:rsidRPr="00B12F39">
        <w:rPr>
          <w:rFonts w:ascii="Verdana" w:hAnsi="Verdana" w:cs="Arial"/>
          <w:bCs/>
          <w:sz w:val="20"/>
          <w:szCs w:val="20"/>
          <w:lang w:val="es-MX"/>
        </w:rPr>
        <w:t>mismos</w:t>
      </w:r>
      <w:proofErr w:type="gramEnd"/>
      <w:r w:rsidR="00B53E17" w:rsidRPr="00B12F39">
        <w:rPr>
          <w:rFonts w:ascii="Verdana" w:hAnsi="Verdana" w:cs="Arial"/>
          <w:bCs/>
          <w:sz w:val="20"/>
          <w:szCs w:val="20"/>
          <w:lang w:val="es-MX"/>
        </w:rPr>
        <w:t>,</w:t>
      </w:r>
      <w:r w:rsidR="00351E20" w:rsidRPr="00B12F39">
        <w:rPr>
          <w:rFonts w:ascii="Verdana" w:hAnsi="Verdana" w:cs="Arial"/>
          <w:bCs/>
          <w:sz w:val="20"/>
          <w:szCs w:val="20"/>
          <w:lang w:val="es-MX"/>
        </w:rPr>
        <w:t xml:space="preserve"> proporcionando un lugar seguro y en buenas condiciones de almacenamiento. Posteriormente adelantara las acciones pertinentes para contactar a las familias y notificar a la Unidad para las Victimas la entrega respectiva de los insumos.</w:t>
      </w:r>
    </w:p>
    <w:p w14:paraId="4EDDA3B7" w14:textId="0B2ECE46" w:rsidR="009C0B08" w:rsidRPr="00B12F39" w:rsidRDefault="009C0B08" w:rsidP="009C0B08">
      <w:pPr>
        <w:pStyle w:val="Sangradetextonormal"/>
        <w:numPr>
          <w:ilvl w:val="0"/>
          <w:numId w:val="14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No se podrán modificar beneficiarios del proyecto sin previa autorización por parte de la Unidad para las Victimas, para la cual deberán remitir un oficio 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lastRenderedPageBreak/>
        <w:t xml:space="preserve">suscrito por el </w:t>
      </w:r>
      <w:r w:rsidR="00B53E17" w:rsidRPr="00B12F39">
        <w:rPr>
          <w:rFonts w:ascii="Verdana" w:hAnsi="Verdana" w:cs="Arial"/>
          <w:bCs/>
          <w:sz w:val="20"/>
          <w:szCs w:val="20"/>
          <w:lang w:val="es-MX"/>
        </w:rPr>
        <w:t>alcalde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, solicitando la modificación con la debida justificación y esperar la respuesta por parte de la Unidad para las Victimas. </w:t>
      </w:r>
    </w:p>
    <w:p w14:paraId="594534CA" w14:textId="73A68C59" w:rsidR="008A352D" w:rsidRPr="00B12F39" w:rsidRDefault="00351E20" w:rsidP="00461C1F">
      <w:pPr>
        <w:pStyle w:val="Sangradetextonormal"/>
        <w:numPr>
          <w:ilvl w:val="0"/>
          <w:numId w:val="14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La alcaldía municipal se compromete a brindar asistencia técnica por un periodo mínimo de 6 meses a partir de la fecha de entrega de los insumos a la comunidad</w:t>
      </w:r>
    </w:p>
    <w:p w14:paraId="57633ADA" w14:textId="5014D1C3" w:rsidR="00D84F9A" w:rsidRPr="00B12F39" w:rsidRDefault="00D84F9A" w:rsidP="00461C1F">
      <w:pPr>
        <w:pStyle w:val="Sangradetextonormal"/>
        <w:numPr>
          <w:ilvl w:val="0"/>
          <w:numId w:val="14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12F39">
        <w:rPr>
          <w:rFonts w:ascii="Verdana" w:hAnsi="Verdana" w:cs="Arial"/>
          <w:bCs/>
          <w:sz w:val="20"/>
          <w:szCs w:val="20"/>
          <w:lang w:val="es-MX"/>
        </w:rPr>
        <w:t>Anex</w:t>
      </w:r>
      <w:r w:rsidR="00C876EF" w:rsidRPr="00B12F39">
        <w:rPr>
          <w:rFonts w:ascii="Verdana" w:hAnsi="Verdana" w:cs="Arial"/>
          <w:bCs/>
          <w:sz w:val="20"/>
          <w:szCs w:val="20"/>
          <w:lang w:val="es-MX"/>
        </w:rPr>
        <w:t xml:space="preserve">o al presente documento se adjunta el listado de beneficiarios con firma a satisfacción de </w:t>
      </w:r>
      <w:r w:rsidR="007B706C" w:rsidRPr="00B12F39">
        <w:rPr>
          <w:rFonts w:ascii="Verdana" w:hAnsi="Verdana" w:cs="Arial"/>
          <w:bCs/>
          <w:sz w:val="20"/>
          <w:szCs w:val="20"/>
          <w:lang w:val="es-MX"/>
        </w:rPr>
        <w:t>los insumos recibidos</w:t>
      </w:r>
      <w:r w:rsidR="00DA1AD9" w:rsidRPr="00B12F39">
        <w:rPr>
          <w:rFonts w:ascii="Verdana" w:hAnsi="Verdana" w:cs="Arial"/>
          <w:bCs/>
          <w:sz w:val="20"/>
          <w:szCs w:val="20"/>
          <w:lang w:val="es-MX"/>
        </w:rPr>
        <w:t xml:space="preserve"> por hoga</w:t>
      </w:r>
      <w:r w:rsidR="008A4B19" w:rsidRPr="00B12F39">
        <w:rPr>
          <w:rFonts w:ascii="Verdana" w:hAnsi="Verdana" w:cs="Arial"/>
          <w:bCs/>
          <w:sz w:val="20"/>
          <w:szCs w:val="20"/>
          <w:lang w:val="es-MX"/>
        </w:rPr>
        <w:t>r.</w:t>
      </w:r>
    </w:p>
    <w:p w14:paraId="5A2D7DB9" w14:textId="77777777" w:rsidR="008A352D" w:rsidRPr="00B12F39" w:rsidRDefault="008A352D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43877A64" w14:textId="4F06FD3A" w:rsidR="00461C1F" w:rsidRPr="00B12F39" w:rsidRDefault="00461C1F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  <w:r w:rsidRPr="00B12F39">
        <w:rPr>
          <w:rFonts w:ascii="Verdana" w:hAnsi="Verdana" w:cs="Arial"/>
          <w:sz w:val="20"/>
          <w:szCs w:val="20"/>
        </w:rPr>
        <w:t>Para constancia se firma en el Municipio de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 xml:space="preserve"> ______</w:t>
      </w:r>
      <w:r w:rsidR="00C57CC7" w:rsidRPr="00B12F39">
        <w:rPr>
          <w:rFonts w:ascii="Verdana" w:hAnsi="Verdana" w:cs="Arial"/>
          <w:bCs/>
          <w:sz w:val="20"/>
          <w:szCs w:val="20"/>
          <w:lang w:val="es-MX"/>
        </w:rPr>
        <w:t>_______</w:t>
      </w:r>
      <w:r w:rsidRPr="00B12F39">
        <w:rPr>
          <w:rFonts w:ascii="Verdana" w:hAnsi="Verdana" w:cs="Arial"/>
          <w:bCs/>
          <w:sz w:val="20"/>
          <w:szCs w:val="20"/>
          <w:lang w:val="es-MX"/>
        </w:rPr>
        <w:t>_,</w:t>
      </w:r>
      <w:r w:rsidRPr="00B12F39">
        <w:rPr>
          <w:rFonts w:ascii="Verdana" w:hAnsi="Verdana" w:cs="Arial"/>
          <w:sz w:val="20"/>
          <w:szCs w:val="20"/>
        </w:rPr>
        <w:t xml:space="preserve"> a los __ días del mes de ________ del año _______.</w:t>
      </w:r>
    </w:p>
    <w:p w14:paraId="3F6F2219" w14:textId="77777777" w:rsidR="00461C1F" w:rsidRPr="00B12F39" w:rsidRDefault="00461C1F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257BF5C5" w14:textId="461ADD89" w:rsidR="00461C1F" w:rsidRPr="00B12F39" w:rsidRDefault="00461C1F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7F063C03" w14:textId="77777777" w:rsidR="00461C1F" w:rsidRPr="00B12F39" w:rsidRDefault="00461C1F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61C1F" w:rsidRPr="00B12F39" w14:paraId="4AAD6B3C" w14:textId="77777777" w:rsidTr="0031278E">
        <w:tc>
          <w:tcPr>
            <w:tcW w:w="4698" w:type="dxa"/>
          </w:tcPr>
          <w:p w14:paraId="2D3941EB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12F39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08A28D8C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12F39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5F1CD7AC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708ADAF1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C.C Nº:</w:t>
            </w:r>
          </w:p>
          <w:p w14:paraId="19FE3A40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490D75E7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2470F1CA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F8A82E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2D589F5D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12F39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3BE68488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12F39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157735C4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19566A4F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C.C Nº:</w:t>
            </w:r>
          </w:p>
          <w:p w14:paraId="233924D4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6246A178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79F7B330" w14:textId="77777777" w:rsidR="00461C1F" w:rsidRPr="00B12F39" w:rsidRDefault="00461C1F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2EA222D6" w14:textId="77777777" w:rsidR="00461C1F" w:rsidRPr="00B12F39" w:rsidRDefault="00461C1F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61C1F" w:rsidRPr="00B12F39" w14:paraId="2A8D757D" w14:textId="77777777" w:rsidTr="0031278E">
        <w:tc>
          <w:tcPr>
            <w:tcW w:w="4698" w:type="dxa"/>
          </w:tcPr>
          <w:p w14:paraId="1D1F42E3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12F39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5355BB75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12F39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1B054BCD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3539B836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C.C Nº:</w:t>
            </w:r>
          </w:p>
          <w:p w14:paraId="025CC710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C4D6351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7FE7DE3C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7D45A365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12F39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739A66C7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12F39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0565E1B3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309037D1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C.C Nº:</w:t>
            </w:r>
          </w:p>
          <w:p w14:paraId="27BA11B6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28464338" w14:textId="77777777" w:rsidR="00461C1F" w:rsidRPr="00B12F39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6B2BFB36" w14:textId="77777777" w:rsidR="00461C1F" w:rsidRPr="00B12F39" w:rsidRDefault="00461C1F" w:rsidP="00461C1F">
      <w:pPr>
        <w:contextualSpacing/>
        <w:jc w:val="center"/>
        <w:rPr>
          <w:rFonts w:ascii="Verdana" w:hAnsi="Verdana" w:cs="Arial"/>
          <w:i/>
          <w:sz w:val="20"/>
          <w:szCs w:val="20"/>
          <w:lang w:val="es-ES"/>
        </w:rPr>
      </w:pPr>
    </w:p>
    <w:p w14:paraId="7DD7F51B" w14:textId="77777777" w:rsidR="00D7429C" w:rsidRPr="00B12F39" w:rsidRDefault="00D7429C" w:rsidP="00D7429C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60E3151A" w14:textId="77777777" w:rsidR="00D7429C" w:rsidRPr="00B12F39" w:rsidRDefault="00D7429C" w:rsidP="00D7429C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D7429C" w:rsidRPr="00B12F39" w14:paraId="7DE81C98" w14:textId="77777777" w:rsidTr="009B567C">
        <w:tc>
          <w:tcPr>
            <w:tcW w:w="4698" w:type="dxa"/>
          </w:tcPr>
          <w:p w14:paraId="02AD6FE0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12F39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52A9874A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12F39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4CB81473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CF56634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C.C Nº:</w:t>
            </w:r>
          </w:p>
          <w:p w14:paraId="7D5EBE57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6B90D90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744A0DD3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5801408D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12F39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43164673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12F39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489992D4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6A29BD1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C.C Nº:</w:t>
            </w:r>
          </w:p>
          <w:p w14:paraId="674081BB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0BDD6D9" w14:textId="77777777" w:rsidR="00D7429C" w:rsidRPr="00B12F39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F39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41827DA4" w14:textId="77777777" w:rsidR="00D7429C" w:rsidRPr="00B12F39" w:rsidRDefault="00D7429C" w:rsidP="007E7F8D">
      <w:pPr>
        <w:contextualSpacing/>
        <w:rPr>
          <w:rFonts w:ascii="Verdana" w:hAnsi="Verdana" w:cs="Arial"/>
          <w:i/>
          <w:sz w:val="20"/>
          <w:szCs w:val="20"/>
          <w:lang w:val="es-ES"/>
        </w:rPr>
      </w:pPr>
    </w:p>
    <w:p w14:paraId="487CE79F" w14:textId="64DF316F" w:rsidR="00461C1F" w:rsidRPr="00B12F39" w:rsidRDefault="007E7F8D" w:rsidP="007E7F8D">
      <w:pPr>
        <w:contextualSpacing/>
        <w:jc w:val="both"/>
        <w:rPr>
          <w:rFonts w:ascii="Verdana" w:hAnsi="Verdana" w:cs="Arial"/>
          <w:b/>
          <w:i/>
          <w:sz w:val="20"/>
          <w:szCs w:val="20"/>
          <w:lang w:val="es-ES"/>
        </w:rPr>
      </w:pPr>
      <w:r w:rsidRPr="00B12F39">
        <w:rPr>
          <w:rFonts w:ascii="Verdana" w:hAnsi="Verdana" w:cs="Arial"/>
          <w:b/>
          <w:i/>
          <w:sz w:val="20"/>
          <w:szCs w:val="20"/>
          <w:lang w:val="es-ES"/>
        </w:rPr>
        <w:t>CONTROL DE CAMBIOS</w:t>
      </w:r>
    </w:p>
    <w:p w14:paraId="125ED27A" w14:textId="77777777" w:rsidR="00FA1EED" w:rsidRPr="001A1E35" w:rsidRDefault="00FA1EED" w:rsidP="00FA1EED">
      <w:pPr>
        <w:pStyle w:val="Sangradetextonormal"/>
        <w:spacing w:after="0"/>
        <w:ind w:left="0" w:right="-29"/>
        <w:rPr>
          <w:rFonts w:ascii="Arial Narrow" w:hAnsi="Arial Narrow" w:cs="Arial"/>
          <w:b/>
          <w:sz w:val="22"/>
          <w:szCs w:val="22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:rsidRPr="00B12F39" w14:paraId="168CB7DA" w14:textId="77777777" w:rsidTr="00F704A7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ABD5D2C" w14:textId="77777777" w:rsidR="00FA1EED" w:rsidRPr="00B12F39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F39">
              <w:rPr>
                <w:rFonts w:ascii="Verdana" w:hAnsi="Verdana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2DAC4C6F" w14:textId="65FC0844" w:rsidR="00FA1EED" w:rsidRPr="00B12F39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F39">
              <w:rPr>
                <w:rFonts w:ascii="Verdana" w:hAnsi="Verdana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45FD03EF" w14:textId="77777777" w:rsidR="00FA1EED" w:rsidRPr="00B12F39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F39">
              <w:rPr>
                <w:rFonts w:ascii="Verdana" w:hAnsi="Verdana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FA1EED" w:rsidRPr="00B12F39" w14:paraId="411B9B26" w14:textId="77777777" w:rsidTr="00F704A7">
        <w:trPr>
          <w:trHeight w:val="369"/>
        </w:trPr>
        <w:tc>
          <w:tcPr>
            <w:tcW w:w="1032" w:type="dxa"/>
            <w:shd w:val="clear" w:color="auto" w:fill="auto"/>
          </w:tcPr>
          <w:p w14:paraId="2F75D95F" w14:textId="65CC1A91" w:rsidR="00FA1EED" w:rsidRPr="00B12F39" w:rsidRDefault="00461C1F" w:rsidP="0085446D">
            <w:pPr>
              <w:pStyle w:val="TableParagraph"/>
              <w:spacing w:before="114" w:line="360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B12F39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064447E3" w:rsidR="00FA1EED" w:rsidRPr="00B12F39" w:rsidRDefault="002C731C" w:rsidP="0085446D">
            <w:pPr>
              <w:pStyle w:val="TableParagraph"/>
              <w:spacing w:before="114" w:line="360" w:lineRule="auto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05/05/2022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3A6E1982" w:rsidR="00FA1EED" w:rsidRPr="00B12F39" w:rsidRDefault="00461C1F" w:rsidP="007E7F8D">
            <w:pPr>
              <w:pStyle w:val="Sinespaciado"/>
              <w:ind w:left="117" w:right="202"/>
              <w:rPr>
                <w:rFonts w:ascii="Verdana" w:hAnsi="Verdana"/>
                <w:sz w:val="18"/>
                <w:szCs w:val="18"/>
              </w:rPr>
            </w:pPr>
            <w:r w:rsidRPr="00B12F39">
              <w:rPr>
                <w:rFonts w:ascii="Verdana" w:hAnsi="Verdana"/>
                <w:sz w:val="18"/>
                <w:szCs w:val="18"/>
              </w:rPr>
              <w:t>Creación del documento.</w:t>
            </w:r>
          </w:p>
        </w:tc>
      </w:tr>
    </w:tbl>
    <w:p w14:paraId="2B3207F1" w14:textId="77777777" w:rsidR="00CD0112" w:rsidRPr="00B53E17" w:rsidRDefault="00CD0112" w:rsidP="00B53E17">
      <w:pPr>
        <w:rPr>
          <w:sz w:val="22"/>
          <w:szCs w:val="22"/>
        </w:rPr>
      </w:pPr>
    </w:p>
    <w:sectPr w:rsidR="00CD0112" w:rsidRPr="00B53E17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3422" w14:textId="77777777" w:rsidR="00915A68" w:rsidRDefault="00915A68">
      <w:pPr>
        <w:spacing w:after="0"/>
      </w:pPr>
      <w:r>
        <w:separator/>
      </w:r>
    </w:p>
  </w:endnote>
  <w:endnote w:type="continuationSeparator" w:id="0">
    <w:p w14:paraId="7511BEF3" w14:textId="77777777" w:rsidR="00915A68" w:rsidRDefault="00915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6EC60E2C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748E" w14:textId="77777777" w:rsidR="00915A68" w:rsidRDefault="00915A68">
      <w:pPr>
        <w:spacing w:after="0"/>
      </w:pPr>
      <w:r>
        <w:separator/>
      </w:r>
    </w:p>
  </w:footnote>
  <w:footnote w:type="continuationSeparator" w:id="0">
    <w:p w14:paraId="51FA7DA5" w14:textId="77777777" w:rsidR="00915A68" w:rsidRDefault="00915A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270763"/>
      <w:docPartObj>
        <w:docPartGallery w:val="Watermarks"/>
        <w:docPartUnique/>
      </w:docPartObj>
    </w:sdtPr>
    <w:sdtEndPr/>
    <w:sdtContent>
      <w:p w14:paraId="04FFA6EF" w14:textId="123A36F1" w:rsidR="00B91F95" w:rsidRDefault="00313355" w:rsidP="000F539E">
        <w:pPr>
          <w:pStyle w:val="Encabezado"/>
          <w:jc w:val="center"/>
        </w:pPr>
        <w:r>
          <w:rPr>
            <w:rFonts w:ascii="Verdana" w:hAnsi="Verdana" w:cs="Arial"/>
            <w:b/>
            <w:noProof/>
            <w:color w:val="FFFFFF"/>
            <w:sz w:val="18"/>
            <w:szCs w:val="18"/>
            <w:lang w:val="es-CO" w:eastAsia="es-CO"/>
          </w:rPr>
          <w:drawing>
            <wp:anchor distT="0" distB="0" distL="114300" distR="114300" simplePos="0" relativeHeight="251660287" behindDoc="0" locked="1" layoutInCell="1" allowOverlap="0" wp14:anchorId="649BB190" wp14:editId="33BB8F76">
              <wp:simplePos x="0" y="0"/>
              <wp:positionH relativeFrom="margin">
                <wp:posOffset>-567055</wp:posOffset>
              </wp:positionH>
              <wp:positionV relativeFrom="paragraph">
                <wp:posOffset>476250</wp:posOffset>
              </wp:positionV>
              <wp:extent cx="2199005" cy="370205"/>
              <wp:effectExtent l="0" t="0" r="0" b="0"/>
              <wp:wrapNone/>
              <wp:docPr id="4" name="Imagen 4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77777777" w:rsidR="008B0DA8" w:rsidRPr="00CD4AF9" w:rsidRDefault="008B0DA8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417" w:type="dxa"/>
          <w:shd w:val="clear" w:color="auto" w:fill="3366CC"/>
          <w:vAlign w:val="center"/>
        </w:tcPr>
        <w:p w14:paraId="334FC8E1" w14:textId="590A909E" w:rsidR="008B0DA8" w:rsidRPr="00CD4AF9" w:rsidRDefault="001976AE" w:rsidP="00180D69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- </w:t>
          </w:r>
          <w:r w:rsidR="00461C1F">
            <w:rPr>
              <w:rFonts w:ascii="Verdana" w:hAnsi="Verdana" w:cs="Arial"/>
              <w:b/>
              <w:color w:val="FFFFFF"/>
              <w:sz w:val="18"/>
              <w:szCs w:val="18"/>
            </w:rPr>
            <w:t>ACTA DE ENTREGA</w:t>
          </w:r>
          <w:r w:rsidR="00180D69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PROYECTOS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14532103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F704A7">
            <w:rPr>
              <w:rFonts w:ascii="Verdana" w:hAnsi="Verdana" w:cs="Arial"/>
              <w:sz w:val="16"/>
              <w:szCs w:val="16"/>
            </w:rPr>
            <w:t>:</w:t>
          </w:r>
          <w:r w:rsidR="002C731C">
            <w:t xml:space="preserve"> </w:t>
          </w:r>
          <w:r w:rsidR="002C731C" w:rsidRPr="002C731C">
            <w:rPr>
              <w:rFonts w:ascii="Verdana" w:hAnsi="Verdana" w:cs="Arial"/>
              <w:sz w:val="16"/>
              <w:szCs w:val="16"/>
            </w:rPr>
            <w:t>200,07,15-31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5025189E" w:rsidR="008B0DA8" w:rsidRPr="00CD4AF9" w:rsidRDefault="00AB7F9F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AB7F9F">
            <w:rPr>
              <w:rFonts w:ascii="Verdana" w:hAnsi="Verdana"/>
              <w:sz w:val="18"/>
              <w:szCs w:val="18"/>
            </w:rPr>
            <w:t>GESTIÓN INTERINSTITUCIONAL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2005DEFA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61C1F">
            <w:rPr>
              <w:rFonts w:ascii="Verdana" w:hAnsi="Verdana" w:cs="Arial"/>
              <w:sz w:val="16"/>
              <w:szCs w:val="16"/>
            </w:rPr>
            <w:t xml:space="preserve"> </w:t>
          </w:r>
          <w:r w:rsidR="0047689E">
            <w:rPr>
              <w:rFonts w:ascii="Verdana" w:hAnsi="Verdana" w:cs="Arial"/>
              <w:sz w:val="16"/>
              <w:szCs w:val="16"/>
            </w:rPr>
            <w:t>0</w:t>
          </w:r>
          <w:r w:rsidR="00F704A7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1BA0A0F9" w:rsidR="00AB2BB8" w:rsidRPr="009C2EBF" w:rsidRDefault="00F704A7" w:rsidP="00461C1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704A7">
            <w:rPr>
              <w:rFonts w:ascii="Verdana" w:hAnsi="Verdana"/>
              <w:sz w:val="18"/>
              <w:szCs w:val="18"/>
            </w:rPr>
            <w:t>ASISTENCIA TÉCNICA EN LA FORMULACIÓN DE PROYECTOS POR OFERTA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56F56774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2C731C">
            <w:rPr>
              <w:rFonts w:ascii="Verdana" w:hAnsi="Verdana" w:cs="Arial"/>
              <w:sz w:val="16"/>
              <w:szCs w:val="16"/>
            </w:rPr>
            <w:t>05/05/2022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1C28495C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3345"/>
    <w:multiLevelType w:val="hybridMultilevel"/>
    <w:tmpl w:val="F1E0D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6FC5"/>
    <w:multiLevelType w:val="hybridMultilevel"/>
    <w:tmpl w:val="5F4C4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3617"/>
    <w:multiLevelType w:val="hybridMultilevel"/>
    <w:tmpl w:val="BD9CA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D1955BB"/>
    <w:multiLevelType w:val="hybridMultilevel"/>
    <w:tmpl w:val="AA5C2BB6"/>
    <w:lvl w:ilvl="0" w:tplc="E1D2D16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924973">
    <w:abstractNumId w:val="12"/>
  </w:num>
  <w:num w:numId="2" w16cid:durableId="1721830398">
    <w:abstractNumId w:val="0"/>
  </w:num>
  <w:num w:numId="3" w16cid:durableId="1653410932">
    <w:abstractNumId w:val="1"/>
  </w:num>
  <w:num w:numId="4" w16cid:durableId="688532790">
    <w:abstractNumId w:val="5"/>
  </w:num>
  <w:num w:numId="5" w16cid:durableId="153840438">
    <w:abstractNumId w:val="13"/>
  </w:num>
  <w:num w:numId="6" w16cid:durableId="406348336">
    <w:abstractNumId w:val="8"/>
  </w:num>
  <w:num w:numId="7" w16cid:durableId="1839274627">
    <w:abstractNumId w:val="4"/>
  </w:num>
  <w:num w:numId="8" w16cid:durableId="1543325658">
    <w:abstractNumId w:val="10"/>
  </w:num>
  <w:num w:numId="9" w16cid:durableId="1350109167">
    <w:abstractNumId w:val="7"/>
  </w:num>
  <w:num w:numId="10" w16cid:durableId="613949415">
    <w:abstractNumId w:val="9"/>
  </w:num>
  <w:num w:numId="11" w16cid:durableId="748695600">
    <w:abstractNumId w:val="2"/>
  </w:num>
  <w:num w:numId="12" w16cid:durableId="42364983">
    <w:abstractNumId w:val="3"/>
  </w:num>
  <w:num w:numId="13" w16cid:durableId="863596917">
    <w:abstractNumId w:val="6"/>
  </w:num>
  <w:num w:numId="14" w16cid:durableId="305941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202A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044A"/>
    <w:rsid w:val="00145604"/>
    <w:rsid w:val="00151DFC"/>
    <w:rsid w:val="0016601F"/>
    <w:rsid w:val="00166B8B"/>
    <w:rsid w:val="0017127A"/>
    <w:rsid w:val="00174DB0"/>
    <w:rsid w:val="00177334"/>
    <w:rsid w:val="00180D69"/>
    <w:rsid w:val="00187F9F"/>
    <w:rsid w:val="001942E2"/>
    <w:rsid w:val="001976AE"/>
    <w:rsid w:val="001A1E35"/>
    <w:rsid w:val="001B2038"/>
    <w:rsid w:val="001B271E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C731C"/>
    <w:rsid w:val="002E4DD0"/>
    <w:rsid w:val="002F2E76"/>
    <w:rsid w:val="002F45B7"/>
    <w:rsid w:val="00313355"/>
    <w:rsid w:val="00315DEC"/>
    <w:rsid w:val="00320D14"/>
    <w:rsid w:val="00323373"/>
    <w:rsid w:val="00327D50"/>
    <w:rsid w:val="00330E79"/>
    <w:rsid w:val="00332CC0"/>
    <w:rsid w:val="0033674E"/>
    <w:rsid w:val="00345328"/>
    <w:rsid w:val="00351E20"/>
    <w:rsid w:val="00354C9B"/>
    <w:rsid w:val="003653B5"/>
    <w:rsid w:val="00373B16"/>
    <w:rsid w:val="00377591"/>
    <w:rsid w:val="003900A2"/>
    <w:rsid w:val="003B7FFD"/>
    <w:rsid w:val="003D265E"/>
    <w:rsid w:val="003F0155"/>
    <w:rsid w:val="003F2658"/>
    <w:rsid w:val="00433D06"/>
    <w:rsid w:val="00444629"/>
    <w:rsid w:val="00461C1F"/>
    <w:rsid w:val="00471A6C"/>
    <w:rsid w:val="0047689E"/>
    <w:rsid w:val="004806A4"/>
    <w:rsid w:val="004A03F6"/>
    <w:rsid w:val="004C47AC"/>
    <w:rsid w:val="00511244"/>
    <w:rsid w:val="005174B1"/>
    <w:rsid w:val="00566F24"/>
    <w:rsid w:val="0057577F"/>
    <w:rsid w:val="005A3842"/>
    <w:rsid w:val="005D5EC5"/>
    <w:rsid w:val="005E5932"/>
    <w:rsid w:val="005E6CDC"/>
    <w:rsid w:val="00601407"/>
    <w:rsid w:val="006141CA"/>
    <w:rsid w:val="00614BA9"/>
    <w:rsid w:val="00636D5B"/>
    <w:rsid w:val="00643B53"/>
    <w:rsid w:val="00646634"/>
    <w:rsid w:val="00646F18"/>
    <w:rsid w:val="00657EEC"/>
    <w:rsid w:val="00684B40"/>
    <w:rsid w:val="006A6B5D"/>
    <w:rsid w:val="006A6C41"/>
    <w:rsid w:val="006B5344"/>
    <w:rsid w:val="006B53A1"/>
    <w:rsid w:val="006E09E1"/>
    <w:rsid w:val="006F288E"/>
    <w:rsid w:val="00704B2C"/>
    <w:rsid w:val="0072262D"/>
    <w:rsid w:val="0073750F"/>
    <w:rsid w:val="007475D2"/>
    <w:rsid w:val="00751137"/>
    <w:rsid w:val="0076015E"/>
    <w:rsid w:val="007664B0"/>
    <w:rsid w:val="0079015C"/>
    <w:rsid w:val="00792049"/>
    <w:rsid w:val="007968AA"/>
    <w:rsid w:val="007977CB"/>
    <w:rsid w:val="007A5473"/>
    <w:rsid w:val="007B41D7"/>
    <w:rsid w:val="007B706C"/>
    <w:rsid w:val="007D58DF"/>
    <w:rsid w:val="007E7F8D"/>
    <w:rsid w:val="007F485D"/>
    <w:rsid w:val="00844B2A"/>
    <w:rsid w:val="0085446D"/>
    <w:rsid w:val="00854F7D"/>
    <w:rsid w:val="00867B98"/>
    <w:rsid w:val="00872468"/>
    <w:rsid w:val="008803B7"/>
    <w:rsid w:val="008A352D"/>
    <w:rsid w:val="008A4B19"/>
    <w:rsid w:val="008B0DA8"/>
    <w:rsid w:val="008C0846"/>
    <w:rsid w:val="008D3D4B"/>
    <w:rsid w:val="008D7AF3"/>
    <w:rsid w:val="008E1C20"/>
    <w:rsid w:val="008E3801"/>
    <w:rsid w:val="00914524"/>
    <w:rsid w:val="00915A68"/>
    <w:rsid w:val="00955B94"/>
    <w:rsid w:val="0097776E"/>
    <w:rsid w:val="009B525F"/>
    <w:rsid w:val="009C0B08"/>
    <w:rsid w:val="009C2EBF"/>
    <w:rsid w:val="009C539F"/>
    <w:rsid w:val="009C6F9B"/>
    <w:rsid w:val="009D7818"/>
    <w:rsid w:val="009E0C76"/>
    <w:rsid w:val="009E22F1"/>
    <w:rsid w:val="00A00E59"/>
    <w:rsid w:val="00A10498"/>
    <w:rsid w:val="00A16F07"/>
    <w:rsid w:val="00A4098B"/>
    <w:rsid w:val="00A40A2D"/>
    <w:rsid w:val="00A40BBC"/>
    <w:rsid w:val="00A50231"/>
    <w:rsid w:val="00A53B74"/>
    <w:rsid w:val="00A544CE"/>
    <w:rsid w:val="00A56495"/>
    <w:rsid w:val="00A623B9"/>
    <w:rsid w:val="00A82B2F"/>
    <w:rsid w:val="00A83DB4"/>
    <w:rsid w:val="00AB2BB8"/>
    <w:rsid w:val="00AB7F9F"/>
    <w:rsid w:val="00AC574F"/>
    <w:rsid w:val="00AD7A74"/>
    <w:rsid w:val="00B12F39"/>
    <w:rsid w:val="00B14DE4"/>
    <w:rsid w:val="00B20D94"/>
    <w:rsid w:val="00B349DE"/>
    <w:rsid w:val="00B40884"/>
    <w:rsid w:val="00B53E17"/>
    <w:rsid w:val="00B91F95"/>
    <w:rsid w:val="00BA5C0B"/>
    <w:rsid w:val="00BA6ED9"/>
    <w:rsid w:val="00BB2D1B"/>
    <w:rsid w:val="00BC0D1E"/>
    <w:rsid w:val="00BD027D"/>
    <w:rsid w:val="00BD2535"/>
    <w:rsid w:val="00BD55E9"/>
    <w:rsid w:val="00C218F4"/>
    <w:rsid w:val="00C22560"/>
    <w:rsid w:val="00C2751D"/>
    <w:rsid w:val="00C47933"/>
    <w:rsid w:val="00C55B7B"/>
    <w:rsid w:val="00C57A0E"/>
    <w:rsid w:val="00C57CC7"/>
    <w:rsid w:val="00C6160D"/>
    <w:rsid w:val="00C63E33"/>
    <w:rsid w:val="00C83FA8"/>
    <w:rsid w:val="00C876EF"/>
    <w:rsid w:val="00C87C6F"/>
    <w:rsid w:val="00C9376A"/>
    <w:rsid w:val="00C97A50"/>
    <w:rsid w:val="00CC0238"/>
    <w:rsid w:val="00CD0112"/>
    <w:rsid w:val="00CD07AA"/>
    <w:rsid w:val="00CD73A2"/>
    <w:rsid w:val="00CD7616"/>
    <w:rsid w:val="00CF1E3B"/>
    <w:rsid w:val="00CF526F"/>
    <w:rsid w:val="00D06DB3"/>
    <w:rsid w:val="00D23986"/>
    <w:rsid w:val="00D45786"/>
    <w:rsid w:val="00D56A39"/>
    <w:rsid w:val="00D60CE9"/>
    <w:rsid w:val="00D6225E"/>
    <w:rsid w:val="00D73F0B"/>
    <w:rsid w:val="00D7429C"/>
    <w:rsid w:val="00D84A48"/>
    <w:rsid w:val="00D84F9A"/>
    <w:rsid w:val="00DA1AD9"/>
    <w:rsid w:val="00DB5A96"/>
    <w:rsid w:val="00DF7F68"/>
    <w:rsid w:val="00E02216"/>
    <w:rsid w:val="00E2379B"/>
    <w:rsid w:val="00E52BA4"/>
    <w:rsid w:val="00E72035"/>
    <w:rsid w:val="00E73C1B"/>
    <w:rsid w:val="00E82F7C"/>
    <w:rsid w:val="00EA189F"/>
    <w:rsid w:val="00EA5401"/>
    <w:rsid w:val="00EB2102"/>
    <w:rsid w:val="00ED66AB"/>
    <w:rsid w:val="00EE14E0"/>
    <w:rsid w:val="00F31EF1"/>
    <w:rsid w:val="00F338AD"/>
    <w:rsid w:val="00F41913"/>
    <w:rsid w:val="00F65943"/>
    <w:rsid w:val="00F65D55"/>
    <w:rsid w:val="00F704A7"/>
    <w:rsid w:val="00FA1EED"/>
    <w:rsid w:val="00FB4A38"/>
    <w:rsid w:val="00FD794A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inespaciado">
    <w:name w:val="No Spacing"/>
    <w:aliases w:val="Sin espacio P"/>
    <w:uiPriority w:val="1"/>
    <w:qFormat/>
    <w:rsid w:val="00461C1F"/>
    <w:pPr>
      <w:jc w:val="both"/>
    </w:pPr>
    <w:rPr>
      <w:rFonts w:ascii="Arial" w:eastAsia="Times New Roman" w:hAnsi="Arial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F2E7884CD64F41ACE8E7ED8032BBF4" ma:contentTypeVersion="13" ma:contentTypeDescription="Crear nuevo documento." ma:contentTypeScope="" ma:versionID="ce680a0bb6e03430795b43501ce510c0">
  <xsd:schema xmlns:xsd="http://www.w3.org/2001/XMLSchema" xmlns:xs="http://www.w3.org/2001/XMLSchema" xmlns:p="http://schemas.microsoft.com/office/2006/metadata/properties" xmlns:ns3="9cd793da-a3b0-4339-ac2c-8d95cded6d57" xmlns:ns4="af9c937c-2047-4839-aedd-15cbf6ed061a" targetNamespace="http://schemas.microsoft.com/office/2006/metadata/properties" ma:root="true" ma:fieldsID="9e6ff62da55973f267bb64becfce638f" ns3:_="" ns4:_="">
    <xsd:import namespace="9cd793da-a3b0-4339-ac2c-8d95cded6d57"/>
    <xsd:import namespace="af9c937c-2047-4839-aedd-15cbf6ed0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793da-a3b0-4339-ac2c-8d95cded6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937c-2047-4839-aedd-15cbf6ed0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EAA6E-ECC6-4AD5-83AF-174E9B453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793da-a3b0-4339-ac2c-8d95cded6d57"/>
    <ds:schemaRef ds:uri="af9c937c-2047-4839-aedd-15cbf6ed0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EE53C-915E-411A-BAA9-B2A5D9BD5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2C557-3ABE-4F35-B408-14C9BE685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5</cp:revision>
  <cp:lastPrinted>2019-02-20T15:20:00Z</cp:lastPrinted>
  <dcterms:created xsi:type="dcterms:W3CDTF">2022-05-05T23:05:00Z</dcterms:created>
  <dcterms:modified xsi:type="dcterms:W3CDTF">2022-05-19T20:00:00Z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0x010100FBF2E7884CD64F41ACE8E7ED8032BBF4</vt:lpwstr>
  </property>
</Properties>
</file>